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A0" w:rsidRPr="00AD735E" w:rsidRDefault="00EC27A0" w:rsidP="00EC27A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56"/>
          <w:szCs w:val="44"/>
          <w:lang w:eastAsia="fr-FR"/>
        </w:rPr>
      </w:pPr>
    </w:p>
    <w:p w:rsidR="00EC27A0" w:rsidRPr="00AD735E" w:rsidRDefault="00EC27A0" w:rsidP="004516BD">
      <w:pPr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36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bCs/>
          <w:sz w:val="56"/>
          <w:szCs w:val="44"/>
          <w:lang w:eastAsia="fr-FR"/>
        </w:rPr>
        <w:t>PROJET D'ÉCOLE 2019-2022</w:t>
      </w:r>
    </w:p>
    <w:p w:rsidR="00EC27A0" w:rsidRPr="00AD735E" w:rsidRDefault="00EC27A0" w:rsidP="00EC27A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0F5FAC" w:rsidP="004516BD">
      <w:pPr>
        <w:shd w:val="clear" w:color="auto" w:fill="FABF8F" w:themeFill="accent6" w:themeFillTint="99"/>
        <w:spacing w:after="0" w:line="240" w:lineRule="auto"/>
        <w:contextualSpacing/>
        <w:outlineLvl w:val="0"/>
        <w:rPr>
          <w:rFonts w:ascii="Arial" w:eastAsia="Times New Roman" w:hAnsi="Arial" w:cs="Arial"/>
          <w:b/>
          <w:sz w:val="32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sz w:val="32"/>
          <w:szCs w:val="24"/>
          <w:lang w:eastAsia="fr-FR"/>
        </w:rPr>
        <w:t xml:space="preserve"> </w:t>
      </w:r>
      <w:r w:rsidR="00EC27A0" w:rsidRPr="00AD735E">
        <w:rPr>
          <w:rFonts w:ascii="Arial" w:eastAsia="Times New Roman" w:hAnsi="Arial" w:cs="Arial"/>
          <w:b/>
          <w:sz w:val="32"/>
          <w:szCs w:val="24"/>
          <w:lang w:eastAsia="fr-FR"/>
        </w:rPr>
        <w:t>IDENTIFICATION DE L’ÉCOLE</w:t>
      </w: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51"/>
        <w:gridCol w:w="8655"/>
      </w:tblGrid>
      <w:tr w:rsidR="00EC27A0" w:rsidRPr="00AD735E" w:rsidTr="00E9032C">
        <w:trPr>
          <w:trHeight w:hRule="exact" w:val="454"/>
        </w:trPr>
        <w:tc>
          <w:tcPr>
            <w:tcW w:w="1951" w:type="dxa"/>
            <w:vAlign w:val="center"/>
          </w:tcPr>
          <w:p w:rsidR="00EC27A0" w:rsidRPr="00AD735E" w:rsidRDefault="00EC27A0" w:rsidP="00E9032C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Type d’école :</w:t>
            </w:r>
          </w:p>
        </w:tc>
        <w:tc>
          <w:tcPr>
            <w:tcW w:w="8655" w:type="dxa"/>
            <w:vAlign w:val="center"/>
          </w:tcPr>
          <w:p w:rsidR="00EC27A0" w:rsidRPr="00AD735E" w:rsidRDefault="00E9032C" w:rsidP="00E9032C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</w:t>
            </w:r>
            <w:r w:rsidR="00EC27A0"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Wingdings" w:char="F06F"/>
            </w:r>
            <w:r w:rsidR="00EC27A0"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maternelle           </w:t>
            </w: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   </w:t>
            </w:r>
            <w:r w:rsidR="00EC27A0"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  </w:t>
            </w:r>
            <w:r w:rsidR="00EC27A0"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Wingdings" w:char="F06F"/>
            </w:r>
            <w:r w:rsidR="00EC27A0"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élémentaire           </w:t>
            </w: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</w:t>
            </w:r>
            <w:r w:rsidR="00EC27A0"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        </w:t>
            </w:r>
            <w:r w:rsidR="00EC27A0"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Wingdings" w:char="F06F"/>
            </w:r>
            <w:r w:rsidR="00EC27A0"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primaire</w:t>
            </w:r>
          </w:p>
        </w:tc>
      </w:tr>
    </w:tbl>
    <w:p w:rsidR="00E9032C" w:rsidRPr="00AD735E" w:rsidRDefault="00E9032C">
      <w:pPr>
        <w:rPr>
          <w:rFonts w:ascii="Arial" w:hAnsi="Arial" w:cs="Arial"/>
          <w:sz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4111"/>
        <w:gridCol w:w="857"/>
        <w:gridCol w:w="3545"/>
      </w:tblGrid>
      <w:tr w:rsidR="00E9032C" w:rsidRPr="00AD735E" w:rsidTr="00E9032C">
        <w:trPr>
          <w:trHeight w:hRule="exact" w:val="454"/>
        </w:trPr>
        <w:tc>
          <w:tcPr>
            <w:tcW w:w="2093" w:type="dxa"/>
            <w:vAlign w:val="center"/>
          </w:tcPr>
          <w:p w:rsidR="00E9032C" w:rsidRPr="00AD735E" w:rsidRDefault="00E9032C" w:rsidP="00E9032C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Nom de l’école :</w:t>
            </w:r>
          </w:p>
        </w:tc>
        <w:tc>
          <w:tcPr>
            <w:tcW w:w="4111" w:type="dxa"/>
            <w:vAlign w:val="center"/>
          </w:tcPr>
          <w:p w:rsidR="00E9032C" w:rsidRPr="00AD735E" w:rsidRDefault="00E9032C" w:rsidP="00E9032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57" w:type="dxa"/>
            <w:vAlign w:val="center"/>
          </w:tcPr>
          <w:p w:rsidR="00E9032C" w:rsidRPr="00AD735E" w:rsidRDefault="00E9032C" w:rsidP="00E9032C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Ville :</w:t>
            </w:r>
          </w:p>
        </w:tc>
        <w:tc>
          <w:tcPr>
            <w:tcW w:w="3545" w:type="dxa"/>
            <w:vAlign w:val="center"/>
          </w:tcPr>
          <w:p w:rsidR="00E9032C" w:rsidRPr="00AD735E" w:rsidRDefault="00E9032C" w:rsidP="00E9032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E9032C" w:rsidRPr="00AD735E" w:rsidRDefault="00E9032C">
      <w:pPr>
        <w:rPr>
          <w:rFonts w:ascii="Arial" w:hAnsi="Arial" w:cs="Arial"/>
          <w:sz w:val="2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9222"/>
      </w:tblGrid>
      <w:tr w:rsidR="00EC27A0" w:rsidRPr="00AD735E" w:rsidTr="00E9032C">
        <w:trPr>
          <w:trHeight w:hRule="exact" w:val="454"/>
        </w:trPr>
        <w:tc>
          <w:tcPr>
            <w:tcW w:w="1384" w:type="dxa"/>
            <w:vAlign w:val="center"/>
          </w:tcPr>
          <w:p w:rsidR="00EC27A0" w:rsidRPr="00AD735E" w:rsidRDefault="00E9032C" w:rsidP="00E9032C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Adresse :</w:t>
            </w:r>
          </w:p>
        </w:tc>
        <w:tc>
          <w:tcPr>
            <w:tcW w:w="9222" w:type="dxa"/>
            <w:vAlign w:val="center"/>
          </w:tcPr>
          <w:p w:rsidR="00EC27A0" w:rsidRPr="00AD735E" w:rsidRDefault="00EC27A0" w:rsidP="00105A89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E9032C" w:rsidRPr="00AD735E" w:rsidRDefault="00E9032C">
      <w:pPr>
        <w:rPr>
          <w:rFonts w:ascii="Arial" w:hAnsi="Arial" w:cs="Arial"/>
          <w:sz w:val="2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789"/>
      </w:tblGrid>
      <w:tr w:rsidR="00EC27A0" w:rsidRPr="00AD735E" w:rsidTr="00E9032C">
        <w:trPr>
          <w:trHeight w:hRule="exact" w:val="454"/>
        </w:trPr>
        <w:tc>
          <w:tcPr>
            <w:tcW w:w="817" w:type="dxa"/>
            <w:vAlign w:val="center"/>
          </w:tcPr>
          <w:p w:rsidR="00EC27A0" w:rsidRPr="00AD735E" w:rsidRDefault="00E9032C" w:rsidP="00E9032C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RPI :</w:t>
            </w:r>
          </w:p>
        </w:tc>
        <w:tc>
          <w:tcPr>
            <w:tcW w:w="9789" w:type="dxa"/>
            <w:vAlign w:val="center"/>
          </w:tcPr>
          <w:p w:rsidR="00EC27A0" w:rsidRPr="00AD735E" w:rsidRDefault="00EC27A0" w:rsidP="00105A89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E9032C" w:rsidRPr="00AD735E" w:rsidRDefault="00E9032C">
      <w:pPr>
        <w:rPr>
          <w:rFonts w:ascii="Arial" w:hAnsi="Arial" w:cs="Arial"/>
          <w:sz w:val="2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2693"/>
        <w:gridCol w:w="2268"/>
        <w:gridCol w:w="992"/>
        <w:gridCol w:w="2000"/>
      </w:tblGrid>
      <w:tr w:rsidR="000F5FAC" w:rsidRPr="00AD735E" w:rsidTr="000F5FAC">
        <w:tc>
          <w:tcPr>
            <w:tcW w:w="2660" w:type="dxa"/>
            <w:vAlign w:val="center"/>
          </w:tcPr>
          <w:p w:rsidR="000F5FAC" w:rsidRPr="00AD735E" w:rsidRDefault="000F5FAC" w:rsidP="000F5FAC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Secteur de collège :</w:t>
            </w:r>
          </w:p>
        </w:tc>
        <w:tc>
          <w:tcPr>
            <w:tcW w:w="2693" w:type="dxa"/>
            <w:vAlign w:val="center"/>
          </w:tcPr>
          <w:p w:rsidR="000F5FAC" w:rsidRPr="00AD735E" w:rsidRDefault="000F5FAC" w:rsidP="000F5FAC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Wingdings" w:char="F06F"/>
            </w: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Autun Chataigneraie   </w:t>
            </w: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Wingdings" w:char="F06F"/>
            </w: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Couches                         </w:t>
            </w: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Wingdings" w:char="F06F"/>
            </w: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Etang sur Arroux</w:t>
            </w:r>
          </w:p>
        </w:tc>
        <w:tc>
          <w:tcPr>
            <w:tcW w:w="2268" w:type="dxa"/>
            <w:vAlign w:val="center"/>
          </w:tcPr>
          <w:p w:rsidR="000F5FAC" w:rsidRPr="00AD735E" w:rsidRDefault="000F5FAC" w:rsidP="000F5FA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Wingdings" w:char="F06F"/>
            </w: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Autun Vallon</w:t>
            </w:r>
          </w:p>
          <w:p w:rsidR="000F5FAC" w:rsidRPr="00AD735E" w:rsidRDefault="000F5FAC" w:rsidP="000F5FA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Wingdings" w:char="F06F"/>
            </w: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Epinac               </w:t>
            </w:r>
          </w:p>
        </w:tc>
        <w:tc>
          <w:tcPr>
            <w:tcW w:w="992" w:type="dxa"/>
            <w:vAlign w:val="center"/>
          </w:tcPr>
          <w:p w:rsidR="000F5FAC" w:rsidRPr="00AD735E" w:rsidRDefault="000F5FAC" w:rsidP="00E9032C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REP :</w:t>
            </w:r>
          </w:p>
        </w:tc>
        <w:tc>
          <w:tcPr>
            <w:tcW w:w="2000" w:type="dxa"/>
            <w:vAlign w:val="center"/>
          </w:tcPr>
          <w:p w:rsidR="000F5FAC" w:rsidRPr="00AD735E" w:rsidRDefault="000F5FAC" w:rsidP="00E9032C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Wingdings" w:char="F06F"/>
            </w: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oui    </w:t>
            </w: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Wingdings" w:char="F06F"/>
            </w: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non</w:t>
            </w:r>
          </w:p>
        </w:tc>
      </w:tr>
    </w:tbl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9032C" w:rsidRPr="00AD735E" w:rsidRDefault="00E9032C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9032C" w:rsidRPr="00AD735E" w:rsidRDefault="006776B6" w:rsidP="004516BD">
      <w:pPr>
        <w:shd w:val="clear" w:color="auto" w:fill="FABF8F" w:themeFill="accent6" w:themeFillTint="99"/>
        <w:spacing w:after="0" w:line="240" w:lineRule="auto"/>
        <w:contextualSpacing/>
        <w:outlineLvl w:val="0"/>
        <w:rPr>
          <w:rFonts w:ascii="Arial" w:eastAsia="Times New Roman" w:hAnsi="Arial" w:cs="Arial"/>
          <w:b/>
          <w:sz w:val="32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sz w:val="32"/>
          <w:szCs w:val="24"/>
          <w:lang w:eastAsia="fr-FR"/>
        </w:rPr>
        <w:t xml:space="preserve"> </w:t>
      </w:r>
      <w:r w:rsidR="00E9032C" w:rsidRPr="00AD735E">
        <w:rPr>
          <w:rFonts w:ascii="Arial" w:eastAsia="Times New Roman" w:hAnsi="Arial" w:cs="Arial"/>
          <w:b/>
          <w:sz w:val="32"/>
          <w:szCs w:val="24"/>
          <w:lang w:eastAsia="fr-FR"/>
        </w:rPr>
        <w:t xml:space="preserve">DESCRIPTION SYNTHÉTIQUE DU PROJET </w:t>
      </w:r>
      <w:r w:rsidR="00E9032C" w:rsidRPr="00AD735E">
        <w:rPr>
          <w:rFonts w:ascii="Arial" w:eastAsia="Times New Roman" w:hAnsi="Arial" w:cs="Arial"/>
          <w:b/>
          <w:sz w:val="28"/>
          <w:szCs w:val="24"/>
          <w:lang w:eastAsia="fr-FR"/>
        </w:rPr>
        <w:t>(axes et priorités retenues)</w:t>
      </w:r>
    </w:p>
    <w:p w:rsidR="00E9032C" w:rsidRPr="00AD735E" w:rsidRDefault="00E9032C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0F5FAC" w:rsidRPr="00AD735E" w:rsidTr="00425EDA">
        <w:trPr>
          <w:trHeight w:val="6577"/>
        </w:trPr>
        <w:tc>
          <w:tcPr>
            <w:tcW w:w="10606" w:type="dxa"/>
            <w:vAlign w:val="center"/>
          </w:tcPr>
          <w:p w:rsidR="000F5FAC" w:rsidRPr="00AD735E" w:rsidRDefault="000F5FAC" w:rsidP="000E220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0E220C" w:rsidRPr="00AD735E" w:rsidRDefault="000E220C" w:rsidP="00EC27A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900E03" w:rsidP="004516BD">
      <w:pPr>
        <w:shd w:val="clear" w:color="auto" w:fill="FABF8F" w:themeFill="accent6" w:themeFillTint="99"/>
        <w:spacing w:after="0" w:line="240" w:lineRule="auto"/>
        <w:contextualSpacing/>
        <w:outlineLvl w:val="0"/>
        <w:rPr>
          <w:rFonts w:ascii="Arial" w:eastAsia="Times New Roman" w:hAnsi="Arial" w:cs="Arial"/>
          <w:sz w:val="24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sz w:val="32"/>
          <w:szCs w:val="24"/>
          <w:lang w:eastAsia="fr-FR"/>
        </w:rPr>
        <w:t xml:space="preserve"> COMPOSITION DE L’ÉQUIPE PÉDAGOGIQUE</w:t>
      </w:r>
    </w:p>
    <w:p w:rsidR="000F5FAC" w:rsidRPr="00AD735E" w:rsidRDefault="000F5FAC" w:rsidP="00EC27A0">
      <w:pPr>
        <w:spacing w:after="0" w:line="240" w:lineRule="auto"/>
        <w:contextualSpacing/>
        <w:rPr>
          <w:rFonts w:ascii="Arial" w:eastAsia="Times New Roman" w:hAnsi="Arial" w:cs="Arial"/>
          <w:szCs w:val="24"/>
          <w:lang w:eastAsia="fr-FR"/>
        </w:rPr>
      </w:pPr>
    </w:p>
    <w:p w:rsidR="00900E03" w:rsidRPr="00AD735E" w:rsidRDefault="00292B64" w:rsidP="00292B64">
      <w:pPr>
        <w:pStyle w:val="Paragraphedelist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32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color w:val="E36C0A" w:themeColor="accent6" w:themeShade="BF"/>
          <w:sz w:val="32"/>
          <w:szCs w:val="24"/>
          <w:lang w:eastAsia="fr-FR"/>
        </w:rPr>
        <w:t>Année scolaire 2019-2020</w:t>
      </w:r>
    </w:p>
    <w:p w:rsidR="000F5FAC" w:rsidRPr="00AD735E" w:rsidRDefault="000F5FAC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5495"/>
        <w:gridCol w:w="5111"/>
      </w:tblGrid>
      <w:tr w:rsidR="00292B64" w:rsidRPr="00AD735E" w:rsidTr="00292B64">
        <w:trPr>
          <w:trHeight w:hRule="exact" w:val="340"/>
        </w:trPr>
        <w:tc>
          <w:tcPr>
            <w:tcW w:w="5495" w:type="dxa"/>
            <w:shd w:val="clear" w:color="auto" w:fill="FDE9D9" w:themeFill="accent6" w:themeFillTint="33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NOM Prénom</w:t>
            </w:r>
          </w:p>
        </w:tc>
        <w:tc>
          <w:tcPr>
            <w:tcW w:w="5111" w:type="dxa"/>
            <w:shd w:val="clear" w:color="auto" w:fill="FDE9D9" w:themeFill="accent6" w:themeFillTint="33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Niveau(x) d’enseignement et effectifs</w:t>
            </w:r>
          </w:p>
        </w:tc>
      </w:tr>
      <w:tr w:rsidR="00292B64" w:rsidRPr="00AD735E" w:rsidTr="00292B64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292B64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292B64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292B64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292B64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292B64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292B64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292B64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292B64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0F5FAC" w:rsidRPr="00AD735E" w:rsidRDefault="000F5FAC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4516BD">
      <w:pPr>
        <w:spacing w:after="0" w:line="240" w:lineRule="auto"/>
        <w:contextualSpacing/>
        <w:outlineLvl w:val="0"/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fr-FR"/>
        </w:rPr>
        <w:t xml:space="preserve">Dispositifs : </w:t>
      </w:r>
    </w:p>
    <w:tbl>
      <w:tblPr>
        <w:tblStyle w:val="Grilledutableau"/>
        <w:tblW w:w="0" w:type="auto"/>
        <w:tblLook w:val="04A0"/>
      </w:tblPr>
      <w:tblGrid>
        <w:gridCol w:w="3652"/>
        <w:gridCol w:w="3969"/>
        <w:gridCol w:w="2985"/>
      </w:tblGrid>
      <w:tr w:rsidR="00292B64" w:rsidRPr="00AD735E" w:rsidTr="00292B64">
        <w:trPr>
          <w:trHeight w:hRule="exact" w:val="340"/>
        </w:trPr>
        <w:tc>
          <w:tcPr>
            <w:tcW w:w="3652" w:type="dxa"/>
            <w:tcBorders>
              <w:top w:val="nil"/>
              <w:left w:val="nil"/>
            </w:tcBorders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NOM Prénom</w:t>
            </w:r>
          </w:p>
        </w:tc>
        <w:tc>
          <w:tcPr>
            <w:tcW w:w="2985" w:type="dxa"/>
            <w:shd w:val="clear" w:color="auto" w:fill="FDE9D9" w:themeFill="accent6" w:themeFillTint="33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Effectif (le cas échéant)</w:t>
            </w:r>
          </w:p>
        </w:tc>
      </w:tr>
      <w:tr w:rsidR="00292B64" w:rsidRPr="00AD735E" w:rsidTr="00292B64">
        <w:trPr>
          <w:trHeight w:hRule="exact" w:val="340"/>
        </w:trPr>
        <w:tc>
          <w:tcPr>
            <w:tcW w:w="3652" w:type="dxa"/>
            <w:shd w:val="clear" w:color="auto" w:fill="FDE9D9" w:themeFill="accent6" w:themeFillTint="33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Scolarisation moins de 3 ans</w:t>
            </w:r>
          </w:p>
        </w:tc>
        <w:tc>
          <w:tcPr>
            <w:tcW w:w="3969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8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292B64">
        <w:trPr>
          <w:trHeight w:hRule="exact" w:val="340"/>
        </w:trPr>
        <w:tc>
          <w:tcPr>
            <w:tcW w:w="3652" w:type="dxa"/>
            <w:shd w:val="clear" w:color="auto" w:fill="FDE9D9" w:themeFill="accent6" w:themeFillTint="33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PMQC</w:t>
            </w:r>
          </w:p>
        </w:tc>
        <w:tc>
          <w:tcPr>
            <w:tcW w:w="3969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8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292B64">
        <w:trPr>
          <w:trHeight w:hRule="exact" w:val="340"/>
        </w:trPr>
        <w:tc>
          <w:tcPr>
            <w:tcW w:w="3652" w:type="dxa"/>
            <w:shd w:val="clear" w:color="auto" w:fill="FDE9D9" w:themeFill="accent6" w:themeFillTint="33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UPE2A</w:t>
            </w:r>
          </w:p>
        </w:tc>
        <w:tc>
          <w:tcPr>
            <w:tcW w:w="3969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8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292B64">
        <w:trPr>
          <w:trHeight w:hRule="exact" w:val="340"/>
        </w:trPr>
        <w:tc>
          <w:tcPr>
            <w:tcW w:w="3652" w:type="dxa"/>
            <w:shd w:val="clear" w:color="auto" w:fill="FDE9D9" w:themeFill="accent6" w:themeFillTint="33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ULIS</w:t>
            </w:r>
          </w:p>
        </w:tc>
        <w:tc>
          <w:tcPr>
            <w:tcW w:w="3969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8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EC27A0" w:rsidRPr="00AD735E" w:rsidRDefault="00EC27A0" w:rsidP="004516BD">
      <w:pPr>
        <w:pBdr>
          <w:bottom w:val="dashed" w:sz="18" w:space="1" w:color="auto"/>
        </w:pBd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25EDA" w:rsidRPr="00AD735E" w:rsidRDefault="00425EDA" w:rsidP="004516BD">
      <w:pPr>
        <w:pBdr>
          <w:bottom w:val="dashed" w:sz="18" w:space="1" w:color="auto"/>
        </w:pBd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292B64" w:rsidRPr="00AD735E" w:rsidRDefault="00292B64" w:rsidP="00EC27A0">
      <w:pPr>
        <w:spacing w:after="0" w:line="240" w:lineRule="auto"/>
        <w:contextualSpacing/>
        <w:rPr>
          <w:rFonts w:ascii="Arial" w:eastAsia="Times New Roman" w:hAnsi="Arial" w:cs="Arial"/>
          <w:szCs w:val="24"/>
          <w:lang w:eastAsia="fr-FR"/>
        </w:rPr>
      </w:pPr>
    </w:p>
    <w:p w:rsidR="00292B64" w:rsidRPr="00AD735E" w:rsidRDefault="00292B64" w:rsidP="00292B64">
      <w:pPr>
        <w:pStyle w:val="Paragraphedelist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28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color w:val="E36C0A" w:themeColor="accent6" w:themeShade="BF"/>
          <w:sz w:val="32"/>
          <w:szCs w:val="24"/>
          <w:lang w:eastAsia="fr-FR"/>
        </w:rPr>
        <w:t>Année scolaire 2020-2021</w:t>
      </w:r>
    </w:p>
    <w:p w:rsidR="00292B64" w:rsidRPr="00AD735E" w:rsidRDefault="00292B64" w:rsidP="00292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5495"/>
        <w:gridCol w:w="5111"/>
      </w:tblGrid>
      <w:tr w:rsidR="00292B64" w:rsidRPr="00AD735E" w:rsidTr="00292B64">
        <w:trPr>
          <w:trHeight w:hRule="exact" w:val="340"/>
        </w:trPr>
        <w:tc>
          <w:tcPr>
            <w:tcW w:w="5495" w:type="dxa"/>
            <w:shd w:val="clear" w:color="auto" w:fill="FDE9D9" w:themeFill="accent6" w:themeFillTint="33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NOM Prénom</w:t>
            </w:r>
          </w:p>
        </w:tc>
        <w:tc>
          <w:tcPr>
            <w:tcW w:w="5111" w:type="dxa"/>
            <w:shd w:val="clear" w:color="auto" w:fill="FDE9D9" w:themeFill="accent6" w:themeFillTint="33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Niveau(x) d’enseignement et effectifs</w:t>
            </w:r>
          </w:p>
        </w:tc>
      </w:tr>
      <w:tr w:rsidR="00292B64" w:rsidRPr="00AD735E" w:rsidTr="00292B64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292B64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292B64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292B64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292B64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292B64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292B64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292B64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292B64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292B64" w:rsidRPr="00AD735E" w:rsidRDefault="00292B64" w:rsidP="00292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292B64" w:rsidRPr="00AD735E" w:rsidRDefault="00292B64" w:rsidP="004516BD">
      <w:pPr>
        <w:spacing w:after="0" w:line="240" w:lineRule="auto"/>
        <w:contextualSpacing/>
        <w:outlineLvl w:val="0"/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fr-FR"/>
        </w:rPr>
        <w:t xml:space="preserve">Dispositifs : </w:t>
      </w:r>
    </w:p>
    <w:tbl>
      <w:tblPr>
        <w:tblStyle w:val="Grilledutableau"/>
        <w:tblW w:w="0" w:type="auto"/>
        <w:tblLook w:val="04A0"/>
      </w:tblPr>
      <w:tblGrid>
        <w:gridCol w:w="3652"/>
        <w:gridCol w:w="3969"/>
        <w:gridCol w:w="2985"/>
      </w:tblGrid>
      <w:tr w:rsidR="00292B64" w:rsidRPr="00AD735E" w:rsidTr="00292B64">
        <w:trPr>
          <w:trHeight w:hRule="exact" w:val="340"/>
        </w:trPr>
        <w:tc>
          <w:tcPr>
            <w:tcW w:w="3652" w:type="dxa"/>
            <w:tcBorders>
              <w:top w:val="nil"/>
              <w:left w:val="nil"/>
            </w:tcBorders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NOM Prénom</w:t>
            </w:r>
          </w:p>
        </w:tc>
        <w:tc>
          <w:tcPr>
            <w:tcW w:w="2985" w:type="dxa"/>
            <w:shd w:val="clear" w:color="auto" w:fill="FDE9D9" w:themeFill="accent6" w:themeFillTint="33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Effectif (le cas échéant)</w:t>
            </w:r>
          </w:p>
        </w:tc>
      </w:tr>
      <w:tr w:rsidR="00292B64" w:rsidRPr="00AD735E" w:rsidTr="00292B64">
        <w:trPr>
          <w:trHeight w:hRule="exact" w:val="340"/>
        </w:trPr>
        <w:tc>
          <w:tcPr>
            <w:tcW w:w="3652" w:type="dxa"/>
            <w:shd w:val="clear" w:color="auto" w:fill="FDE9D9" w:themeFill="accent6" w:themeFillTint="33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Scolarisation moins de 3 ans</w:t>
            </w:r>
          </w:p>
        </w:tc>
        <w:tc>
          <w:tcPr>
            <w:tcW w:w="3969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8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292B64">
        <w:trPr>
          <w:trHeight w:hRule="exact" w:val="340"/>
        </w:trPr>
        <w:tc>
          <w:tcPr>
            <w:tcW w:w="3652" w:type="dxa"/>
            <w:shd w:val="clear" w:color="auto" w:fill="FDE9D9" w:themeFill="accent6" w:themeFillTint="33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PMQC</w:t>
            </w:r>
          </w:p>
        </w:tc>
        <w:tc>
          <w:tcPr>
            <w:tcW w:w="3969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8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292B64">
        <w:trPr>
          <w:trHeight w:hRule="exact" w:val="340"/>
        </w:trPr>
        <w:tc>
          <w:tcPr>
            <w:tcW w:w="3652" w:type="dxa"/>
            <w:shd w:val="clear" w:color="auto" w:fill="FDE9D9" w:themeFill="accent6" w:themeFillTint="33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UPE2A</w:t>
            </w:r>
          </w:p>
        </w:tc>
        <w:tc>
          <w:tcPr>
            <w:tcW w:w="3969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8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292B64">
        <w:trPr>
          <w:trHeight w:hRule="exact" w:val="340"/>
        </w:trPr>
        <w:tc>
          <w:tcPr>
            <w:tcW w:w="3652" w:type="dxa"/>
            <w:shd w:val="clear" w:color="auto" w:fill="FDE9D9" w:themeFill="accent6" w:themeFillTint="33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ULIS</w:t>
            </w:r>
          </w:p>
        </w:tc>
        <w:tc>
          <w:tcPr>
            <w:tcW w:w="3969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85" w:type="dxa"/>
            <w:vAlign w:val="center"/>
          </w:tcPr>
          <w:p w:rsidR="00292B64" w:rsidRPr="00AD735E" w:rsidRDefault="00292B64" w:rsidP="00292B6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292B64" w:rsidRPr="00AD735E" w:rsidRDefault="00292B64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25EDA" w:rsidRPr="00AD735E" w:rsidRDefault="00425EDA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12"/>
          <w:szCs w:val="24"/>
          <w:lang w:eastAsia="fr-FR"/>
        </w:rPr>
      </w:pPr>
    </w:p>
    <w:p w:rsidR="00292B64" w:rsidRPr="00AD735E" w:rsidRDefault="004516BD" w:rsidP="00292B64">
      <w:pPr>
        <w:pStyle w:val="Paragraphedelist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32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color w:val="E36C0A" w:themeColor="accent6" w:themeShade="BF"/>
          <w:sz w:val="32"/>
          <w:szCs w:val="24"/>
          <w:lang w:eastAsia="fr-FR"/>
        </w:rPr>
        <w:t>Année scolaire 2021-2022</w:t>
      </w:r>
    </w:p>
    <w:p w:rsidR="00292B64" w:rsidRPr="00AD735E" w:rsidRDefault="00292B64" w:rsidP="00292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5495"/>
        <w:gridCol w:w="5111"/>
      </w:tblGrid>
      <w:tr w:rsidR="00292B64" w:rsidRPr="00AD735E" w:rsidTr="004516BD">
        <w:trPr>
          <w:trHeight w:hRule="exact" w:val="340"/>
        </w:trPr>
        <w:tc>
          <w:tcPr>
            <w:tcW w:w="5495" w:type="dxa"/>
            <w:shd w:val="clear" w:color="auto" w:fill="FDE9D9" w:themeFill="accent6" w:themeFillTint="33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NOM Prénom</w:t>
            </w:r>
          </w:p>
        </w:tc>
        <w:tc>
          <w:tcPr>
            <w:tcW w:w="5111" w:type="dxa"/>
            <w:shd w:val="clear" w:color="auto" w:fill="FDE9D9" w:themeFill="accent6" w:themeFillTint="33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Niveau(x) d’enseignement et effectifs</w:t>
            </w:r>
          </w:p>
        </w:tc>
      </w:tr>
      <w:tr w:rsidR="00292B64" w:rsidRPr="00AD735E" w:rsidTr="004516BD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4516BD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4516BD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4516BD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4516BD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4516BD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4516BD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4516BD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4516BD">
        <w:trPr>
          <w:trHeight w:hRule="exact" w:val="340"/>
        </w:trPr>
        <w:tc>
          <w:tcPr>
            <w:tcW w:w="5495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111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292B64" w:rsidRPr="00AD735E" w:rsidRDefault="00292B64" w:rsidP="00292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292B64" w:rsidRPr="00AD735E" w:rsidRDefault="00292B64" w:rsidP="004516BD">
      <w:pPr>
        <w:spacing w:after="0" w:line="240" w:lineRule="auto"/>
        <w:contextualSpacing/>
        <w:outlineLvl w:val="0"/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fr-FR"/>
        </w:rPr>
        <w:t xml:space="preserve">Dispositifs : </w:t>
      </w:r>
    </w:p>
    <w:tbl>
      <w:tblPr>
        <w:tblStyle w:val="Grilledutableau"/>
        <w:tblW w:w="0" w:type="auto"/>
        <w:tblLook w:val="04A0"/>
      </w:tblPr>
      <w:tblGrid>
        <w:gridCol w:w="3652"/>
        <w:gridCol w:w="3969"/>
        <w:gridCol w:w="2985"/>
      </w:tblGrid>
      <w:tr w:rsidR="00292B64" w:rsidRPr="00AD735E" w:rsidTr="004516BD">
        <w:trPr>
          <w:trHeight w:hRule="exact" w:val="340"/>
        </w:trPr>
        <w:tc>
          <w:tcPr>
            <w:tcW w:w="3652" w:type="dxa"/>
            <w:tcBorders>
              <w:top w:val="nil"/>
              <w:left w:val="nil"/>
            </w:tcBorders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NOM Prénom</w:t>
            </w:r>
          </w:p>
        </w:tc>
        <w:tc>
          <w:tcPr>
            <w:tcW w:w="2985" w:type="dxa"/>
            <w:shd w:val="clear" w:color="auto" w:fill="FDE9D9" w:themeFill="accent6" w:themeFillTint="33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Effectif (le cas échéant)</w:t>
            </w:r>
          </w:p>
        </w:tc>
      </w:tr>
      <w:tr w:rsidR="00292B64" w:rsidRPr="00AD735E" w:rsidTr="004516BD">
        <w:trPr>
          <w:trHeight w:hRule="exact" w:val="340"/>
        </w:trPr>
        <w:tc>
          <w:tcPr>
            <w:tcW w:w="3652" w:type="dxa"/>
            <w:shd w:val="clear" w:color="auto" w:fill="FDE9D9" w:themeFill="accent6" w:themeFillTint="33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Scolarisation moins de 3 ans</w:t>
            </w:r>
          </w:p>
        </w:tc>
        <w:tc>
          <w:tcPr>
            <w:tcW w:w="3969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85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4516BD">
        <w:trPr>
          <w:trHeight w:hRule="exact" w:val="340"/>
        </w:trPr>
        <w:tc>
          <w:tcPr>
            <w:tcW w:w="3652" w:type="dxa"/>
            <w:shd w:val="clear" w:color="auto" w:fill="FDE9D9" w:themeFill="accent6" w:themeFillTint="33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PMQC</w:t>
            </w:r>
          </w:p>
        </w:tc>
        <w:tc>
          <w:tcPr>
            <w:tcW w:w="3969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85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4516BD">
        <w:trPr>
          <w:trHeight w:hRule="exact" w:val="340"/>
        </w:trPr>
        <w:tc>
          <w:tcPr>
            <w:tcW w:w="3652" w:type="dxa"/>
            <w:shd w:val="clear" w:color="auto" w:fill="FDE9D9" w:themeFill="accent6" w:themeFillTint="33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UPE2A</w:t>
            </w:r>
          </w:p>
        </w:tc>
        <w:tc>
          <w:tcPr>
            <w:tcW w:w="3969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85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92B64" w:rsidRPr="00AD735E" w:rsidTr="004516BD">
        <w:trPr>
          <w:trHeight w:hRule="exact" w:val="340"/>
        </w:trPr>
        <w:tc>
          <w:tcPr>
            <w:tcW w:w="3652" w:type="dxa"/>
            <w:shd w:val="clear" w:color="auto" w:fill="FDE9D9" w:themeFill="accent6" w:themeFillTint="33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ULIS</w:t>
            </w:r>
          </w:p>
        </w:tc>
        <w:tc>
          <w:tcPr>
            <w:tcW w:w="3969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85" w:type="dxa"/>
            <w:vAlign w:val="center"/>
          </w:tcPr>
          <w:p w:rsidR="00292B64" w:rsidRPr="00AD735E" w:rsidRDefault="00292B64" w:rsidP="00451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292B64" w:rsidRPr="00AD735E" w:rsidRDefault="00292B64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516BD" w:rsidRPr="00AD735E" w:rsidRDefault="004516BD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516BD" w:rsidRPr="00AD735E" w:rsidRDefault="004516BD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516BD" w:rsidRPr="00AD735E" w:rsidRDefault="004516BD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516BD" w:rsidRPr="00AD735E" w:rsidRDefault="004516BD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516BD" w:rsidRPr="00AD735E" w:rsidRDefault="004516BD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516BD" w:rsidRPr="00AD735E" w:rsidRDefault="004516BD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516BD" w:rsidRPr="00AD735E" w:rsidRDefault="004516BD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516BD" w:rsidRPr="00AD735E" w:rsidRDefault="004516BD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516BD" w:rsidRPr="00AD735E" w:rsidRDefault="004516BD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516BD" w:rsidRPr="00AD735E" w:rsidRDefault="004516BD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516BD" w:rsidRPr="00AD735E" w:rsidRDefault="004516BD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516BD" w:rsidRPr="00AD735E" w:rsidRDefault="004516BD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516BD" w:rsidRPr="00AD735E" w:rsidRDefault="004516BD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516BD" w:rsidRPr="00AD735E" w:rsidRDefault="004516BD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516BD" w:rsidRPr="00AD735E" w:rsidRDefault="004516BD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516BD" w:rsidRPr="00AD735E" w:rsidRDefault="004516BD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516BD" w:rsidRPr="00AD735E" w:rsidRDefault="004516BD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516BD" w:rsidRPr="00AD735E" w:rsidRDefault="004516BD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516BD" w:rsidRPr="00AD735E" w:rsidRDefault="004516BD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516BD" w:rsidRPr="00AD735E" w:rsidRDefault="004516BD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516BD" w:rsidRPr="00AD735E" w:rsidRDefault="004516BD" w:rsidP="004516BD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4516BD" w:rsidRPr="00AD735E" w:rsidRDefault="004516BD" w:rsidP="004516BD">
      <w:pPr>
        <w:shd w:val="clear" w:color="auto" w:fill="FABF8F" w:themeFill="accent6" w:themeFillTint="99"/>
        <w:spacing w:after="0" w:line="240" w:lineRule="auto"/>
        <w:contextualSpacing/>
        <w:outlineLvl w:val="0"/>
        <w:rPr>
          <w:rFonts w:ascii="Arial" w:eastAsia="Times New Roman" w:hAnsi="Arial" w:cs="Arial"/>
          <w:sz w:val="24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sz w:val="32"/>
          <w:szCs w:val="24"/>
          <w:lang w:eastAsia="fr-FR"/>
        </w:rPr>
        <w:t xml:space="preserve"> ANALYSE DE LA SITUATION DE L’ÉCOLE</w:t>
      </w:r>
    </w:p>
    <w:p w:rsidR="004516BD" w:rsidRPr="00AD735E" w:rsidRDefault="004516BD" w:rsidP="004516BD">
      <w:pPr>
        <w:spacing w:after="0" w:line="240" w:lineRule="auto"/>
        <w:contextualSpacing/>
        <w:rPr>
          <w:rFonts w:ascii="Arial" w:eastAsia="Times New Roman" w:hAnsi="Arial" w:cs="Arial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fr-FR"/>
        </w:rPr>
      </w:pPr>
    </w:p>
    <w:p w:rsidR="0016343F" w:rsidRPr="00AD735E" w:rsidRDefault="0016343F" w:rsidP="00EC27A0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  <w:t>1/</w:t>
      </w:r>
      <w:r w:rsidR="00EC27A0" w:rsidRPr="00AD735E"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  <w:t xml:space="preserve"> Bilan du projet </w:t>
      </w:r>
      <w:r w:rsidRPr="00AD735E"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  <w:t xml:space="preserve">d’école </w:t>
      </w:r>
      <w:r w:rsidR="00EC27A0" w:rsidRPr="00AD735E"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  <w:t xml:space="preserve">précédent : </w:t>
      </w:r>
    </w:p>
    <w:p w:rsidR="0016343F" w:rsidRPr="00AD735E" w:rsidRDefault="0016343F" w:rsidP="00EC27A0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606"/>
      </w:tblGrid>
      <w:tr w:rsidR="002E59AE" w:rsidRPr="00AD735E" w:rsidTr="002E59AE">
        <w:trPr>
          <w:trHeight w:hRule="exact" w:val="454"/>
        </w:trPr>
        <w:tc>
          <w:tcPr>
            <w:tcW w:w="10606" w:type="dxa"/>
            <w:shd w:val="clear" w:color="auto" w:fill="FDE9D9" w:themeFill="accent6" w:themeFillTint="33"/>
            <w:vAlign w:val="center"/>
          </w:tcPr>
          <w:p w:rsidR="002E59AE" w:rsidRPr="00AD735E" w:rsidRDefault="002E59AE" w:rsidP="000E220C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Rappel des objectifs prioritaires</w:t>
            </w:r>
          </w:p>
        </w:tc>
      </w:tr>
      <w:tr w:rsidR="002E59AE" w:rsidRPr="00AD735E" w:rsidTr="002E59AE">
        <w:trPr>
          <w:trHeight w:val="1701"/>
        </w:trPr>
        <w:tc>
          <w:tcPr>
            <w:tcW w:w="10606" w:type="dxa"/>
            <w:shd w:val="clear" w:color="auto" w:fill="auto"/>
            <w:vAlign w:val="center"/>
          </w:tcPr>
          <w:p w:rsidR="002E59AE" w:rsidRPr="00AD735E" w:rsidRDefault="002E59AE" w:rsidP="000E220C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</w:tbl>
    <w:p w:rsidR="008E1146" w:rsidRPr="00AD735E" w:rsidRDefault="008E1146">
      <w:pPr>
        <w:rPr>
          <w:rFonts w:ascii="Arial" w:hAnsi="Arial" w:cs="Arial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606"/>
      </w:tblGrid>
      <w:tr w:rsidR="002E59AE" w:rsidRPr="00AD735E" w:rsidTr="002E59AE">
        <w:trPr>
          <w:trHeight w:hRule="exact" w:val="454"/>
        </w:trPr>
        <w:tc>
          <w:tcPr>
            <w:tcW w:w="10606" w:type="dxa"/>
            <w:shd w:val="clear" w:color="auto" w:fill="FDE9D9" w:themeFill="accent6" w:themeFillTint="33"/>
            <w:vAlign w:val="center"/>
          </w:tcPr>
          <w:p w:rsidR="002E59AE" w:rsidRPr="00AD735E" w:rsidRDefault="002E59AE" w:rsidP="000E220C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Réussites constatées</w:t>
            </w:r>
          </w:p>
        </w:tc>
      </w:tr>
      <w:tr w:rsidR="002E59AE" w:rsidRPr="00AD735E" w:rsidTr="002E59AE">
        <w:trPr>
          <w:trHeight w:val="1701"/>
        </w:trPr>
        <w:tc>
          <w:tcPr>
            <w:tcW w:w="10606" w:type="dxa"/>
            <w:shd w:val="clear" w:color="auto" w:fill="auto"/>
            <w:vAlign w:val="center"/>
          </w:tcPr>
          <w:p w:rsidR="002E59AE" w:rsidRPr="00AD735E" w:rsidRDefault="002E59AE" w:rsidP="000E220C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</w:tbl>
    <w:p w:rsidR="008E1146" w:rsidRPr="00AD735E" w:rsidRDefault="008E1146">
      <w:pPr>
        <w:rPr>
          <w:rFonts w:ascii="Arial" w:hAnsi="Arial" w:cs="Arial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606"/>
      </w:tblGrid>
      <w:tr w:rsidR="002E59AE" w:rsidRPr="00AD735E" w:rsidTr="002E59AE">
        <w:trPr>
          <w:trHeight w:hRule="exact" w:val="454"/>
        </w:trPr>
        <w:tc>
          <w:tcPr>
            <w:tcW w:w="10606" w:type="dxa"/>
            <w:shd w:val="clear" w:color="auto" w:fill="FDE9D9" w:themeFill="accent6" w:themeFillTint="33"/>
            <w:vAlign w:val="center"/>
          </w:tcPr>
          <w:p w:rsidR="002E59AE" w:rsidRPr="00AD735E" w:rsidRDefault="002E59AE" w:rsidP="000E220C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Difficultés rencontrées</w:t>
            </w:r>
          </w:p>
        </w:tc>
      </w:tr>
      <w:tr w:rsidR="002E59AE" w:rsidRPr="00AD735E" w:rsidTr="002E59AE">
        <w:trPr>
          <w:trHeight w:val="1701"/>
        </w:trPr>
        <w:tc>
          <w:tcPr>
            <w:tcW w:w="10606" w:type="dxa"/>
            <w:shd w:val="clear" w:color="auto" w:fill="auto"/>
            <w:vAlign w:val="center"/>
          </w:tcPr>
          <w:p w:rsidR="002E59AE" w:rsidRPr="00AD735E" w:rsidRDefault="002E59AE" w:rsidP="000E220C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</w:tbl>
    <w:p w:rsidR="0016343F" w:rsidRPr="00AD735E" w:rsidRDefault="0016343F" w:rsidP="00EC27A0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1284"/>
        <w:gridCol w:w="9322"/>
      </w:tblGrid>
      <w:tr w:rsidR="0016343F" w:rsidRPr="00AD735E" w:rsidTr="002E59AE">
        <w:trPr>
          <w:trHeight w:val="1134"/>
        </w:trPr>
        <w:tc>
          <w:tcPr>
            <w:tcW w:w="1284" w:type="dxa"/>
            <w:tcBorders>
              <w:top w:val="nil"/>
              <w:left w:val="nil"/>
              <w:bottom w:val="nil"/>
              <w:right w:val="single" w:sz="18" w:space="0" w:color="E36C0A" w:themeColor="accent6" w:themeShade="BF"/>
            </w:tcBorders>
          </w:tcPr>
          <w:p w:rsidR="0016343F" w:rsidRPr="00AD735E" w:rsidRDefault="0016343F" w:rsidP="000E220C">
            <w:pPr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u w:val="single"/>
                <w:lang w:eastAsia="fr-FR"/>
              </w:rPr>
              <w:t>Analyse</w:t>
            </w: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  <w:t> :</w:t>
            </w:r>
          </w:p>
          <w:p w:rsidR="0016343F" w:rsidRPr="00AD735E" w:rsidRDefault="0016343F" w:rsidP="004516BD">
            <w:pPr>
              <w:contextualSpacing/>
              <w:outlineLvl w:val="0"/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</w:pPr>
          </w:p>
        </w:tc>
        <w:tc>
          <w:tcPr>
            <w:tcW w:w="9322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16343F" w:rsidRPr="00AD735E" w:rsidRDefault="0016343F" w:rsidP="000E220C">
            <w:pPr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0E220C" w:rsidRPr="00AD735E" w:rsidRDefault="000E220C" w:rsidP="000E220C">
      <w:pPr>
        <w:pBdr>
          <w:bottom w:val="dashed" w:sz="18" w:space="1" w:color="auto"/>
        </w:pBd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0E220C" w:rsidRPr="00AD735E" w:rsidRDefault="000E220C" w:rsidP="000E220C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</w:pPr>
    </w:p>
    <w:p w:rsidR="000E220C" w:rsidRPr="00AD735E" w:rsidRDefault="000E220C" w:rsidP="000E220C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  <w:t xml:space="preserve">2/ Recueil des données centrées sur les élèves : </w:t>
      </w:r>
    </w:p>
    <w:p w:rsidR="000E220C" w:rsidRPr="00AD735E" w:rsidRDefault="000E220C" w:rsidP="000E220C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606"/>
      </w:tblGrid>
      <w:tr w:rsidR="002E59AE" w:rsidRPr="00AD735E" w:rsidTr="002E59AE">
        <w:trPr>
          <w:trHeight w:hRule="exact" w:val="454"/>
        </w:trPr>
        <w:tc>
          <w:tcPr>
            <w:tcW w:w="10606" w:type="dxa"/>
            <w:shd w:val="clear" w:color="auto" w:fill="FDE9D9" w:themeFill="accent6" w:themeFillTint="33"/>
            <w:vAlign w:val="center"/>
          </w:tcPr>
          <w:p w:rsidR="002E59AE" w:rsidRPr="00AD735E" w:rsidRDefault="002E59AE" w:rsidP="00E8479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Résultats aux évaluations</w:t>
            </w:r>
          </w:p>
        </w:tc>
      </w:tr>
      <w:tr w:rsidR="002E59AE" w:rsidRPr="00AD735E" w:rsidTr="002E59AE">
        <w:trPr>
          <w:trHeight w:val="1701"/>
        </w:trPr>
        <w:tc>
          <w:tcPr>
            <w:tcW w:w="10606" w:type="dxa"/>
            <w:shd w:val="clear" w:color="auto" w:fill="auto"/>
            <w:vAlign w:val="center"/>
          </w:tcPr>
          <w:p w:rsidR="002E59AE" w:rsidRPr="00AD735E" w:rsidRDefault="002E59AE" w:rsidP="00E8479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</w:tbl>
    <w:p w:rsidR="002E59AE" w:rsidRDefault="002E59AE">
      <w:pPr>
        <w:rPr>
          <w:rFonts w:ascii="Arial" w:hAnsi="Arial" w:cs="Arial"/>
        </w:rPr>
      </w:pPr>
    </w:p>
    <w:p w:rsidR="00AD735E" w:rsidRPr="00AD735E" w:rsidRDefault="00AD735E">
      <w:pPr>
        <w:rPr>
          <w:rFonts w:ascii="Arial" w:hAnsi="Arial" w:cs="Arial"/>
          <w:sz w:val="4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606"/>
      </w:tblGrid>
      <w:tr w:rsidR="002E59AE" w:rsidRPr="00AD735E" w:rsidTr="002E59AE">
        <w:trPr>
          <w:trHeight w:hRule="exact" w:val="454"/>
        </w:trPr>
        <w:tc>
          <w:tcPr>
            <w:tcW w:w="10606" w:type="dxa"/>
            <w:shd w:val="clear" w:color="auto" w:fill="FDE9D9" w:themeFill="accent6" w:themeFillTint="33"/>
            <w:vAlign w:val="center"/>
          </w:tcPr>
          <w:p w:rsidR="002E59AE" w:rsidRPr="00AD735E" w:rsidRDefault="002E59AE" w:rsidP="002E59A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fr-FR"/>
              </w:rPr>
            </w:pPr>
          </w:p>
          <w:p w:rsidR="002E59AE" w:rsidRPr="00AD735E" w:rsidRDefault="002E59AE" w:rsidP="002E59AE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Acquisition du socle commun de connaissances, de compétences et de culture</w:t>
            </w:r>
          </w:p>
          <w:p w:rsidR="002E59AE" w:rsidRPr="00AD735E" w:rsidRDefault="002E59AE" w:rsidP="00E8479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  <w:tr w:rsidR="002E59AE" w:rsidRPr="00AD735E" w:rsidTr="002E59AE">
        <w:trPr>
          <w:trHeight w:val="1701"/>
        </w:trPr>
        <w:tc>
          <w:tcPr>
            <w:tcW w:w="10606" w:type="dxa"/>
            <w:shd w:val="clear" w:color="auto" w:fill="auto"/>
            <w:vAlign w:val="center"/>
          </w:tcPr>
          <w:p w:rsidR="002E59AE" w:rsidRPr="00AD735E" w:rsidRDefault="002E59AE" w:rsidP="00E8479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</w:tbl>
    <w:p w:rsidR="008E1146" w:rsidRPr="00AD735E" w:rsidRDefault="008E1146">
      <w:pPr>
        <w:rPr>
          <w:rFonts w:ascii="Arial" w:hAnsi="Arial" w:cs="Arial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242"/>
        <w:gridCol w:w="2410"/>
        <w:gridCol w:w="2126"/>
        <w:gridCol w:w="2835"/>
        <w:gridCol w:w="1993"/>
      </w:tblGrid>
      <w:tr w:rsidR="002E59AE" w:rsidRPr="00AD735E" w:rsidTr="002E59AE">
        <w:trPr>
          <w:trHeight w:hRule="exact" w:val="454"/>
        </w:trPr>
        <w:tc>
          <w:tcPr>
            <w:tcW w:w="10606" w:type="dxa"/>
            <w:gridSpan w:val="5"/>
            <w:shd w:val="clear" w:color="auto" w:fill="FDE9D9" w:themeFill="accent6" w:themeFillTint="33"/>
            <w:vAlign w:val="center"/>
          </w:tcPr>
          <w:p w:rsidR="002E59AE" w:rsidRPr="00AD735E" w:rsidRDefault="002E59AE" w:rsidP="00B61844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Élèves à besoins éducatifs particuliers</w:t>
            </w:r>
          </w:p>
        </w:tc>
      </w:tr>
      <w:tr w:rsidR="00937155" w:rsidRPr="00AD735E" w:rsidTr="008E1146">
        <w:trPr>
          <w:trHeight w:val="473"/>
        </w:trPr>
        <w:tc>
          <w:tcPr>
            <w:tcW w:w="3652" w:type="dxa"/>
            <w:gridSpan w:val="2"/>
            <w:shd w:val="clear" w:color="auto" w:fill="EEECE1" w:themeFill="background2"/>
            <w:vAlign w:val="center"/>
          </w:tcPr>
          <w:p w:rsidR="008E1146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Nombre d’élèves </w:t>
            </w:r>
          </w:p>
          <w:p w:rsidR="00937155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avec prise en charge APC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155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937155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Nombre de PAP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937155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  <w:tr w:rsidR="00937155" w:rsidRPr="00AD735E" w:rsidTr="008E1146">
        <w:trPr>
          <w:trHeight w:val="473"/>
        </w:trPr>
        <w:tc>
          <w:tcPr>
            <w:tcW w:w="3652" w:type="dxa"/>
            <w:gridSpan w:val="2"/>
            <w:shd w:val="clear" w:color="auto" w:fill="EEECE1" w:themeFill="background2"/>
            <w:vAlign w:val="center"/>
          </w:tcPr>
          <w:p w:rsidR="008E1146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Nombre d’élèves participant </w:t>
            </w:r>
          </w:p>
          <w:p w:rsidR="00937155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aux stages de réussite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155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8E1146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Nombre de PPS</w:t>
            </w:r>
          </w:p>
          <w:p w:rsidR="00937155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(hors ULIS)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937155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37155" w:rsidRPr="00AD735E" w:rsidTr="008E1146">
        <w:trPr>
          <w:trHeight w:hRule="exact" w:val="340"/>
        </w:trPr>
        <w:tc>
          <w:tcPr>
            <w:tcW w:w="1242" w:type="dxa"/>
            <w:vMerge w:val="restart"/>
            <w:tcBorders>
              <w:right w:val="nil"/>
            </w:tcBorders>
            <w:shd w:val="clear" w:color="auto" w:fill="EEECE1" w:themeFill="background2"/>
            <w:vAlign w:val="center"/>
          </w:tcPr>
          <w:p w:rsidR="00937155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Nombre de PPRE</w:t>
            </w:r>
          </w:p>
        </w:tc>
        <w:tc>
          <w:tcPr>
            <w:tcW w:w="2410" w:type="dxa"/>
            <w:tcBorders>
              <w:left w:val="nil"/>
              <w:bottom w:val="dashed" w:sz="4" w:space="0" w:color="auto"/>
            </w:tcBorders>
            <w:shd w:val="clear" w:color="auto" w:fill="EEECE1" w:themeFill="background2"/>
            <w:vAlign w:val="center"/>
          </w:tcPr>
          <w:p w:rsidR="00937155" w:rsidRPr="00AD735E" w:rsidRDefault="008E1146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en m</w:t>
            </w:r>
            <w:r w:rsidR="00937155"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athématiques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37155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vMerge w:val="restart"/>
            <w:shd w:val="clear" w:color="auto" w:fill="EEECE1" w:themeFill="background2"/>
            <w:vAlign w:val="center"/>
          </w:tcPr>
          <w:p w:rsidR="00937155" w:rsidRPr="00AD735E" w:rsidRDefault="008E1146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Nombres d’élèves avec prise en charge UPE2A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937155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37155" w:rsidRPr="00AD735E" w:rsidTr="008E1146">
        <w:trPr>
          <w:trHeight w:hRule="exact" w:val="340"/>
        </w:trPr>
        <w:tc>
          <w:tcPr>
            <w:tcW w:w="1242" w:type="dxa"/>
            <w:vMerge/>
            <w:tcBorders>
              <w:right w:val="nil"/>
            </w:tcBorders>
            <w:shd w:val="clear" w:color="auto" w:fill="EEECE1" w:themeFill="background2"/>
            <w:vAlign w:val="center"/>
          </w:tcPr>
          <w:p w:rsidR="00937155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EEECE1" w:themeFill="background2"/>
            <w:vAlign w:val="center"/>
          </w:tcPr>
          <w:p w:rsidR="00937155" w:rsidRPr="00AD735E" w:rsidRDefault="008E1146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en f</w:t>
            </w:r>
            <w:r w:rsidR="00937155"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rançais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37155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vMerge/>
            <w:shd w:val="clear" w:color="auto" w:fill="EEECE1" w:themeFill="background2"/>
            <w:vAlign w:val="center"/>
          </w:tcPr>
          <w:p w:rsidR="00937155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937155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37155" w:rsidRPr="00AD735E" w:rsidTr="008E1146">
        <w:trPr>
          <w:trHeight w:hRule="exact" w:val="340"/>
        </w:trPr>
        <w:tc>
          <w:tcPr>
            <w:tcW w:w="1242" w:type="dxa"/>
            <w:vMerge/>
            <w:tcBorders>
              <w:right w:val="nil"/>
            </w:tcBorders>
            <w:shd w:val="clear" w:color="auto" w:fill="EEECE1" w:themeFill="background2"/>
            <w:vAlign w:val="center"/>
          </w:tcPr>
          <w:p w:rsidR="00937155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</w:tcBorders>
            <w:shd w:val="clear" w:color="auto" w:fill="EEECE1" w:themeFill="background2"/>
            <w:vAlign w:val="center"/>
          </w:tcPr>
          <w:p w:rsidR="00937155" w:rsidRPr="00AD735E" w:rsidRDefault="008E1146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pour d</w:t>
            </w:r>
            <w:r w:rsidR="00937155"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evenir élève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37155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vMerge/>
            <w:shd w:val="clear" w:color="auto" w:fill="EEECE1" w:themeFill="background2"/>
            <w:vAlign w:val="center"/>
          </w:tcPr>
          <w:p w:rsidR="00937155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937155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37155" w:rsidRPr="00AD735E" w:rsidTr="008E1146">
        <w:trPr>
          <w:trHeight w:val="473"/>
        </w:trPr>
        <w:tc>
          <w:tcPr>
            <w:tcW w:w="3652" w:type="dxa"/>
            <w:gridSpan w:val="2"/>
            <w:shd w:val="clear" w:color="auto" w:fill="EEECE1" w:themeFill="background2"/>
            <w:vAlign w:val="center"/>
          </w:tcPr>
          <w:p w:rsidR="00937155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Nombre d’élèves avec prise en charge RASED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155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937155" w:rsidRPr="00AD735E" w:rsidRDefault="008E1146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Nombre de PAI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937155" w:rsidRPr="00AD735E" w:rsidRDefault="00937155" w:rsidP="008E114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8E1146" w:rsidRPr="00AD735E" w:rsidRDefault="008E1146">
      <w:pPr>
        <w:rPr>
          <w:rFonts w:ascii="Arial" w:hAnsi="Arial" w:cs="Arial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4361"/>
        <w:gridCol w:w="892"/>
        <w:gridCol w:w="892"/>
        <w:gridCol w:w="892"/>
        <w:gridCol w:w="892"/>
        <w:gridCol w:w="892"/>
        <w:gridCol w:w="892"/>
        <w:gridCol w:w="893"/>
      </w:tblGrid>
      <w:tr w:rsidR="002E59AE" w:rsidRPr="00AD735E" w:rsidTr="002E59AE">
        <w:trPr>
          <w:trHeight w:val="416"/>
        </w:trPr>
        <w:tc>
          <w:tcPr>
            <w:tcW w:w="10606" w:type="dxa"/>
            <w:gridSpan w:val="8"/>
            <w:shd w:val="clear" w:color="auto" w:fill="FDE9D9" w:themeFill="accent6" w:themeFillTint="33"/>
            <w:vAlign w:val="center"/>
          </w:tcPr>
          <w:p w:rsidR="002E59AE" w:rsidRPr="00AD735E" w:rsidRDefault="002E59AE" w:rsidP="00B61844">
            <w:pPr>
              <w:numPr>
                <w:ilvl w:val="2"/>
                <w:numId w:val="2"/>
              </w:numPr>
              <w:ind w:left="0"/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Fluidité des parcours</w:t>
            </w:r>
          </w:p>
        </w:tc>
      </w:tr>
      <w:tr w:rsidR="00937155" w:rsidRPr="00AD735E" w:rsidTr="00937155">
        <w:trPr>
          <w:trHeight w:hRule="exact" w:val="454"/>
        </w:trPr>
        <w:tc>
          <w:tcPr>
            <w:tcW w:w="4361" w:type="dxa"/>
            <w:tcBorders>
              <w:bottom w:val="nil"/>
              <w:right w:val="dashed" w:sz="4" w:space="0" w:color="auto"/>
            </w:tcBorders>
            <w:shd w:val="clear" w:color="auto" w:fill="EEECE1" w:themeFill="background2"/>
            <w:vAlign w:val="center"/>
          </w:tcPr>
          <w:p w:rsidR="002E59AE" w:rsidRPr="00AD735E" w:rsidRDefault="00937155" w:rsidP="009371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Nombre d'élèves par niveau de classe</w:t>
            </w:r>
          </w:p>
        </w:tc>
        <w:tc>
          <w:tcPr>
            <w:tcW w:w="89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 w:themeFill="background2"/>
            <w:vAlign w:val="center"/>
          </w:tcPr>
          <w:p w:rsidR="002E59AE" w:rsidRPr="00AD735E" w:rsidRDefault="00937155" w:rsidP="009371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MS</w:t>
            </w:r>
          </w:p>
        </w:tc>
        <w:tc>
          <w:tcPr>
            <w:tcW w:w="89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 w:themeFill="background2"/>
            <w:vAlign w:val="center"/>
          </w:tcPr>
          <w:p w:rsidR="002E59AE" w:rsidRPr="00AD735E" w:rsidRDefault="00937155" w:rsidP="009371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GS</w:t>
            </w:r>
          </w:p>
        </w:tc>
        <w:tc>
          <w:tcPr>
            <w:tcW w:w="89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 w:themeFill="background2"/>
            <w:vAlign w:val="center"/>
          </w:tcPr>
          <w:p w:rsidR="002E59AE" w:rsidRPr="00AD735E" w:rsidRDefault="00937155" w:rsidP="009371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CP</w:t>
            </w:r>
          </w:p>
        </w:tc>
        <w:tc>
          <w:tcPr>
            <w:tcW w:w="89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 w:themeFill="background2"/>
            <w:vAlign w:val="center"/>
          </w:tcPr>
          <w:p w:rsidR="002E59AE" w:rsidRPr="00AD735E" w:rsidRDefault="00937155" w:rsidP="009371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CE1</w:t>
            </w:r>
          </w:p>
        </w:tc>
        <w:tc>
          <w:tcPr>
            <w:tcW w:w="89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 w:themeFill="background2"/>
            <w:vAlign w:val="center"/>
          </w:tcPr>
          <w:p w:rsidR="002E59AE" w:rsidRPr="00AD735E" w:rsidRDefault="00937155" w:rsidP="009371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CE2</w:t>
            </w:r>
          </w:p>
        </w:tc>
        <w:tc>
          <w:tcPr>
            <w:tcW w:w="89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 w:themeFill="background2"/>
            <w:vAlign w:val="center"/>
          </w:tcPr>
          <w:p w:rsidR="002E59AE" w:rsidRPr="00AD735E" w:rsidRDefault="00937155" w:rsidP="009371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CM1</w:t>
            </w:r>
          </w:p>
        </w:tc>
        <w:tc>
          <w:tcPr>
            <w:tcW w:w="893" w:type="dxa"/>
            <w:tcBorders>
              <w:left w:val="dashed" w:sz="4" w:space="0" w:color="auto"/>
              <w:bottom w:val="dashed" w:sz="4" w:space="0" w:color="auto"/>
            </w:tcBorders>
            <w:shd w:val="clear" w:color="auto" w:fill="EEECE1" w:themeFill="background2"/>
            <w:vAlign w:val="center"/>
          </w:tcPr>
          <w:p w:rsidR="002E59AE" w:rsidRPr="00AD735E" w:rsidRDefault="00937155" w:rsidP="009371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CM2</w:t>
            </w:r>
          </w:p>
        </w:tc>
      </w:tr>
      <w:tr w:rsidR="002E59AE" w:rsidRPr="00AD735E" w:rsidTr="00937155">
        <w:trPr>
          <w:trHeight w:hRule="exact" w:val="454"/>
        </w:trPr>
        <w:tc>
          <w:tcPr>
            <w:tcW w:w="4361" w:type="dxa"/>
            <w:tcBorders>
              <w:top w:val="nil"/>
              <w:bottom w:val="dashed" w:sz="4" w:space="0" w:color="auto"/>
              <w:right w:val="dashed" w:sz="4" w:space="0" w:color="auto"/>
            </w:tcBorders>
            <w:shd w:val="clear" w:color="auto" w:fill="EEECE1" w:themeFill="background2"/>
            <w:vAlign w:val="center"/>
          </w:tcPr>
          <w:p w:rsidR="002E59AE" w:rsidRPr="00AD735E" w:rsidRDefault="00937155" w:rsidP="002E59AE">
            <w:pPr>
              <w:numPr>
                <w:ilvl w:val="0"/>
                <w:numId w:val="9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avec un an de retard :</w:t>
            </w:r>
          </w:p>
        </w:tc>
        <w:tc>
          <w:tcPr>
            <w:tcW w:w="8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E59AE" w:rsidRPr="00AD735E" w:rsidRDefault="002E59AE" w:rsidP="009371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E59AE" w:rsidRPr="00AD735E" w:rsidRDefault="002E59AE" w:rsidP="009371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E59AE" w:rsidRPr="00AD735E" w:rsidRDefault="002E59AE" w:rsidP="009371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E59AE" w:rsidRPr="00AD735E" w:rsidRDefault="002E59AE" w:rsidP="009371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E59AE" w:rsidRPr="00AD735E" w:rsidRDefault="002E59AE" w:rsidP="009371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E59AE" w:rsidRPr="00AD735E" w:rsidRDefault="002E59AE" w:rsidP="009371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E59AE" w:rsidRPr="00AD735E" w:rsidRDefault="002E59AE" w:rsidP="009371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37155" w:rsidRPr="00AD735E" w:rsidTr="00937155">
        <w:trPr>
          <w:trHeight w:hRule="exact" w:val="454"/>
        </w:trPr>
        <w:tc>
          <w:tcPr>
            <w:tcW w:w="4361" w:type="dxa"/>
            <w:tcBorders>
              <w:top w:val="dashed" w:sz="4" w:space="0" w:color="auto"/>
              <w:right w:val="dashed" w:sz="4" w:space="0" w:color="auto"/>
            </w:tcBorders>
            <w:shd w:val="clear" w:color="auto" w:fill="EEECE1" w:themeFill="background2"/>
            <w:vAlign w:val="center"/>
          </w:tcPr>
          <w:p w:rsidR="00937155" w:rsidRPr="00AD735E" w:rsidRDefault="00937155" w:rsidP="002E59AE">
            <w:pPr>
              <w:numPr>
                <w:ilvl w:val="0"/>
                <w:numId w:val="9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avec un an d'avance :</w:t>
            </w:r>
          </w:p>
        </w:tc>
        <w:tc>
          <w:tcPr>
            <w:tcW w:w="89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37155" w:rsidRPr="00AD735E" w:rsidRDefault="00937155" w:rsidP="009371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37155" w:rsidRPr="00AD735E" w:rsidRDefault="00937155" w:rsidP="009371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37155" w:rsidRPr="00AD735E" w:rsidRDefault="00937155" w:rsidP="009371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37155" w:rsidRPr="00AD735E" w:rsidRDefault="00937155" w:rsidP="009371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37155" w:rsidRPr="00AD735E" w:rsidRDefault="00937155" w:rsidP="009371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37155" w:rsidRPr="00AD735E" w:rsidRDefault="00937155" w:rsidP="009371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3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37155" w:rsidRPr="00AD735E" w:rsidRDefault="00937155" w:rsidP="009371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8E1146" w:rsidRPr="00AD735E" w:rsidRDefault="008E1146">
      <w:pPr>
        <w:rPr>
          <w:rFonts w:ascii="Arial" w:hAnsi="Arial" w:cs="Arial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606"/>
      </w:tblGrid>
      <w:tr w:rsidR="002E59AE" w:rsidRPr="00AD735E" w:rsidTr="002E59AE">
        <w:trPr>
          <w:trHeight w:hRule="exact" w:val="454"/>
        </w:trPr>
        <w:tc>
          <w:tcPr>
            <w:tcW w:w="10606" w:type="dxa"/>
            <w:shd w:val="clear" w:color="auto" w:fill="FDE9D9" w:themeFill="accent6" w:themeFillTint="33"/>
            <w:vAlign w:val="center"/>
          </w:tcPr>
          <w:p w:rsidR="002E59AE" w:rsidRPr="00AD735E" w:rsidRDefault="002E59AE" w:rsidP="00E8479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Fréquentation scolaire</w:t>
            </w:r>
          </w:p>
        </w:tc>
      </w:tr>
      <w:tr w:rsidR="002E59AE" w:rsidRPr="00AD735E" w:rsidTr="002E59AE">
        <w:trPr>
          <w:trHeight w:val="1701"/>
        </w:trPr>
        <w:tc>
          <w:tcPr>
            <w:tcW w:w="10606" w:type="dxa"/>
            <w:shd w:val="clear" w:color="auto" w:fill="auto"/>
            <w:vAlign w:val="center"/>
          </w:tcPr>
          <w:p w:rsidR="002E59AE" w:rsidRPr="00AD735E" w:rsidRDefault="002E59AE" w:rsidP="00E8479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</w:tbl>
    <w:p w:rsidR="000E220C" w:rsidRPr="00AD735E" w:rsidRDefault="000E220C" w:rsidP="000E220C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1284"/>
        <w:gridCol w:w="9322"/>
      </w:tblGrid>
      <w:tr w:rsidR="000E220C" w:rsidRPr="00AD735E" w:rsidTr="002E59AE">
        <w:trPr>
          <w:trHeight w:val="1134"/>
        </w:trPr>
        <w:tc>
          <w:tcPr>
            <w:tcW w:w="1284" w:type="dxa"/>
            <w:tcBorders>
              <w:top w:val="nil"/>
              <w:left w:val="nil"/>
              <w:bottom w:val="nil"/>
              <w:right w:val="single" w:sz="18" w:space="0" w:color="E36C0A" w:themeColor="accent6" w:themeShade="BF"/>
            </w:tcBorders>
          </w:tcPr>
          <w:p w:rsidR="000E220C" w:rsidRPr="00AD735E" w:rsidRDefault="000E220C" w:rsidP="00E84795">
            <w:pPr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u w:val="single"/>
                <w:lang w:eastAsia="fr-FR"/>
              </w:rPr>
              <w:t>Analyse</w:t>
            </w: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  <w:t> :</w:t>
            </w:r>
          </w:p>
          <w:p w:rsidR="000E220C" w:rsidRPr="00AD735E" w:rsidRDefault="000E220C" w:rsidP="00E84795">
            <w:pPr>
              <w:contextualSpacing/>
              <w:outlineLvl w:val="0"/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</w:pPr>
          </w:p>
        </w:tc>
        <w:tc>
          <w:tcPr>
            <w:tcW w:w="9322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0E220C" w:rsidRPr="00AD735E" w:rsidRDefault="000E220C" w:rsidP="00E84795">
            <w:pPr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B61844" w:rsidRPr="00AD735E" w:rsidRDefault="00B61844" w:rsidP="004516BD">
      <w:pPr>
        <w:spacing w:after="0" w:line="240" w:lineRule="auto"/>
        <w:contextualSpacing/>
        <w:outlineLvl w:val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A2059B" w:rsidRPr="00AD735E" w:rsidRDefault="00A2059B" w:rsidP="00A2059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985B50" w:rsidRPr="00AD735E" w:rsidRDefault="00985B50" w:rsidP="00A2059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A2059B" w:rsidRPr="00AD735E" w:rsidRDefault="00A2059B" w:rsidP="00A2059B">
      <w:pPr>
        <w:pBdr>
          <w:bottom w:val="dashed" w:sz="18" w:space="1" w:color="auto"/>
        </w:pBd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985B50" w:rsidRPr="00AD735E" w:rsidRDefault="00985B50" w:rsidP="00A2059B">
      <w:pPr>
        <w:pBdr>
          <w:bottom w:val="dashed" w:sz="18" w:space="1" w:color="auto"/>
        </w:pBd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A2059B" w:rsidRPr="00AD735E" w:rsidRDefault="00A2059B" w:rsidP="00A2059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A2059B" w:rsidRPr="00AD735E" w:rsidRDefault="00A2059B" w:rsidP="00A2059B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</w:pPr>
    </w:p>
    <w:p w:rsidR="00985B50" w:rsidRPr="00AD735E" w:rsidRDefault="00985B50" w:rsidP="00A2059B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</w:pPr>
    </w:p>
    <w:p w:rsidR="00985B50" w:rsidRPr="00AD735E" w:rsidRDefault="00985B50" w:rsidP="00A2059B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</w:pPr>
    </w:p>
    <w:p w:rsidR="00985B50" w:rsidRPr="00AD735E" w:rsidRDefault="00985B50" w:rsidP="00A2059B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</w:pPr>
    </w:p>
    <w:p w:rsidR="00A2059B" w:rsidRPr="00AD735E" w:rsidRDefault="00985B50" w:rsidP="00A2059B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  <w:t>3</w:t>
      </w:r>
      <w:r w:rsidR="00A2059B" w:rsidRPr="00AD735E"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  <w:t>/ Recueil des données centrées sur l</w:t>
      </w:r>
      <w:r w:rsidRPr="00AD735E"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  <w:t>’équipe</w:t>
      </w:r>
      <w:r w:rsidR="00A2059B" w:rsidRPr="00AD735E"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  <w:t xml:space="preserve"> : </w:t>
      </w:r>
    </w:p>
    <w:p w:rsidR="00A2059B" w:rsidRPr="00AD735E" w:rsidRDefault="00A2059B" w:rsidP="00A2059B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101"/>
        <w:gridCol w:w="1984"/>
        <w:gridCol w:w="7521"/>
      </w:tblGrid>
      <w:tr w:rsidR="00A2059B" w:rsidRPr="00AD735E" w:rsidTr="00E84795">
        <w:trPr>
          <w:trHeight w:hRule="exact" w:val="454"/>
        </w:trPr>
        <w:tc>
          <w:tcPr>
            <w:tcW w:w="10606" w:type="dxa"/>
            <w:gridSpan w:val="3"/>
            <w:shd w:val="clear" w:color="auto" w:fill="FDE9D9" w:themeFill="accent6" w:themeFillTint="33"/>
            <w:vAlign w:val="center"/>
          </w:tcPr>
          <w:p w:rsidR="00A2059B" w:rsidRPr="00AD735E" w:rsidRDefault="00985B50" w:rsidP="00985B50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Fonctionnement de l’équipe</w:t>
            </w:r>
          </w:p>
        </w:tc>
      </w:tr>
      <w:tr w:rsidR="00E84795" w:rsidRPr="00AD735E" w:rsidTr="00E84795">
        <w:trPr>
          <w:trHeight w:val="946"/>
        </w:trPr>
        <w:tc>
          <w:tcPr>
            <w:tcW w:w="3085" w:type="dxa"/>
            <w:gridSpan w:val="2"/>
            <w:shd w:val="clear" w:color="auto" w:fill="EEECE1" w:themeFill="background2"/>
            <w:vAlign w:val="center"/>
          </w:tcPr>
          <w:p w:rsidR="00E84795" w:rsidRPr="00AD735E" w:rsidRDefault="00E84795" w:rsidP="00985B50">
            <w:pPr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Compétences spécifiques au sein de l’équipe (FLE, CAFIPEMF, CUI, AESH, service civique…)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E84795" w:rsidRPr="00AD735E" w:rsidRDefault="00E84795" w:rsidP="00E8479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  <w:tr w:rsidR="00985B50" w:rsidRPr="00AD735E" w:rsidTr="00E84795">
        <w:trPr>
          <w:trHeight w:val="946"/>
        </w:trPr>
        <w:tc>
          <w:tcPr>
            <w:tcW w:w="3085" w:type="dxa"/>
            <w:gridSpan w:val="2"/>
            <w:shd w:val="clear" w:color="auto" w:fill="EEECE1" w:themeFill="background2"/>
            <w:vAlign w:val="center"/>
          </w:tcPr>
          <w:p w:rsidR="00985B50" w:rsidRPr="00AD735E" w:rsidRDefault="003F2674" w:rsidP="003F2674">
            <w:pPr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 xml:space="preserve">Outils, démarches de mise </w:t>
            </w:r>
            <w:r w:rsidR="00985B50" w:rsidRPr="00AD735E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en cohérence des apprentissages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985B50" w:rsidRPr="00AD735E" w:rsidRDefault="00985B50" w:rsidP="00E8479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  <w:tr w:rsidR="006B6ECB" w:rsidRPr="00AD735E" w:rsidTr="00E84795">
        <w:trPr>
          <w:trHeight w:val="946"/>
        </w:trPr>
        <w:tc>
          <w:tcPr>
            <w:tcW w:w="3085" w:type="dxa"/>
            <w:gridSpan w:val="2"/>
            <w:shd w:val="clear" w:color="auto" w:fill="EEECE1" w:themeFill="background2"/>
            <w:vAlign w:val="center"/>
          </w:tcPr>
          <w:p w:rsidR="006B6ECB" w:rsidRPr="00AD735E" w:rsidRDefault="00E84795" w:rsidP="00985B50">
            <w:pPr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Organisation pédagogique (échanges de service, décloisonnements…)</w:t>
            </w:r>
            <w:r w:rsidR="006B6ECB" w:rsidRPr="00AD735E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6B6ECB" w:rsidRPr="00AD735E" w:rsidRDefault="006B6ECB" w:rsidP="00E8479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  <w:tr w:rsidR="006B6ECB" w:rsidRPr="00AD735E" w:rsidTr="00E84795">
        <w:trPr>
          <w:trHeight w:val="454"/>
        </w:trPr>
        <w:tc>
          <w:tcPr>
            <w:tcW w:w="1101" w:type="dxa"/>
            <w:vMerge w:val="restart"/>
            <w:tcBorders>
              <w:right w:val="nil"/>
            </w:tcBorders>
            <w:shd w:val="clear" w:color="auto" w:fill="EEECE1" w:themeFill="background2"/>
            <w:vAlign w:val="center"/>
          </w:tcPr>
          <w:p w:rsidR="006B6ECB" w:rsidRPr="00AD735E" w:rsidRDefault="006B6ECB" w:rsidP="006B6ECB">
            <w:pPr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Liaisons</w:t>
            </w:r>
          </w:p>
        </w:tc>
        <w:tc>
          <w:tcPr>
            <w:tcW w:w="1984" w:type="dxa"/>
            <w:tcBorders>
              <w:left w:val="nil"/>
              <w:bottom w:val="dashed" w:sz="4" w:space="0" w:color="auto"/>
            </w:tcBorders>
            <w:shd w:val="clear" w:color="auto" w:fill="EEECE1" w:themeFill="background2"/>
            <w:vAlign w:val="center"/>
          </w:tcPr>
          <w:p w:rsidR="006B6ECB" w:rsidRPr="00AD735E" w:rsidRDefault="006B6ECB" w:rsidP="006B6ECB">
            <w:pPr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RASED</w:t>
            </w:r>
          </w:p>
        </w:tc>
        <w:tc>
          <w:tcPr>
            <w:tcW w:w="75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B6ECB" w:rsidRPr="00AD735E" w:rsidRDefault="006B6ECB" w:rsidP="00E8479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  <w:tr w:rsidR="006B6ECB" w:rsidRPr="00AD735E" w:rsidTr="00E84795">
        <w:trPr>
          <w:trHeight w:val="454"/>
        </w:trPr>
        <w:tc>
          <w:tcPr>
            <w:tcW w:w="1101" w:type="dxa"/>
            <w:vMerge/>
            <w:tcBorders>
              <w:right w:val="nil"/>
            </w:tcBorders>
            <w:shd w:val="clear" w:color="auto" w:fill="EEECE1" w:themeFill="background2"/>
            <w:vAlign w:val="center"/>
          </w:tcPr>
          <w:p w:rsidR="006B6ECB" w:rsidRPr="00AD735E" w:rsidRDefault="006B6ECB" w:rsidP="006B6ECB">
            <w:pPr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EEECE1" w:themeFill="background2"/>
            <w:vAlign w:val="center"/>
          </w:tcPr>
          <w:p w:rsidR="006B6ECB" w:rsidRPr="00AD735E" w:rsidRDefault="006B6ECB" w:rsidP="006B6ECB">
            <w:pPr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UPE2A</w:t>
            </w:r>
          </w:p>
        </w:tc>
        <w:tc>
          <w:tcPr>
            <w:tcW w:w="75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B6ECB" w:rsidRPr="00AD735E" w:rsidRDefault="006B6ECB" w:rsidP="00E8479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  <w:tr w:rsidR="006B6ECB" w:rsidRPr="00AD735E" w:rsidTr="00E84795">
        <w:trPr>
          <w:trHeight w:val="454"/>
        </w:trPr>
        <w:tc>
          <w:tcPr>
            <w:tcW w:w="1101" w:type="dxa"/>
            <w:vMerge/>
            <w:tcBorders>
              <w:right w:val="nil"/>
            </w:tcBorders>
            <w:shd w:val="clear" w:color="auto" w:fill="EEECE1" w:themeFill="background2"/>
            <w:vAlign w:val="center"/>
          </w:tcPr>
          <w:p w:rsidR="006B6ECB" w:rsidRPr="00AD735E" w:rsidRDefault="006B6ECB" w:rsidP="006B6ECB">
            <w:pPr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EEECE1" w:themeFill="background2"/>
            <w:vAlign w:val="center"/>
          </w:tcPr>
          <w:p w:rsidR="006B6ECB" w:rsidRPr="00AD735E" w:rsidRDefault="00FB37CD" w:rsidP="006B6ECB">
            <w:pPr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inter cycles</w:t>
            </w:r>
          </w:p>
        </w:tc>
        <w:tc>
          <w:tcPr>
            <w:tcW w:w="75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B6ECB" w:rsidRPr="00AD735E" w:rsidRDefault="006B6ECB" w:rsidP="00E8479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  <w:tr w:rsidR="006B6ECB" w:rsidRPr="00AD735E" w:rsidTr="00E84795">
        <w:trPr>
          <w:trHeight w:val="454"/>
        </w:trPr>
        <w:tc>
          <w:tcPr>
            <w:tcW w:w="1101" w:type="dxa"/>
            <w:vMerge/>
            <w:tcBorders>
              <w:right w:val="nil"/>
            </w:tcBorders>
            <w:shd w:val="clear" w:color="auto" w:fill="EEECE1" w:themeFill="background2"/>
            <w:vAlign w:val="center"/>
          </w:tcPr>
          <w:p w:rsidR="006B6ECB" w:rsidRPr="00AD735E" w:rsidRDefault="006B6ECB" w:rsidP="006B6ECB">
            <w:pPr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nil"/>
            </w:tcBorders>
            <w:shd w:val="clear" w:color="auto" w:fill="EEECE1" w:themeFill="background2"/>
            <w:vAlign w:val="center"/>
          </w:tcPr>
          <w:p w:rsidR="006B6ECB" w:rsidRPr="00AD735E" w:rsidRDefault="006B6ECB" w:rsidP="006B6ECB">
            <w:pPr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école/collège</w:t>
            </w:r>
          </w:p>
        </w:tc>
        <w:tc>
          <w:tcPr>
            <w:tcW w:w="752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B6ECB" w:rsidRPr="00AD735E" w:rsidRDefault="006B6ECB" w:rsidP="00E8479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</w:tbl>
    <w:p w:rsidR="00E84795" w:rsidRPr="00AD735E" w:rsidRDefault="00E84795">
      <w:pPr>
        <w:rPr>
          <w:rFonts w:ascii="Arial" w:hAnsi="Arial" w:cs="Arial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606"/>
      </w:tblGrid>
      <w:tr w:rsidR="00E84795" w:rsidRPr="00AD735E" w:rsidTr="00E84795">
        <w:trPr>
          <w:trHeight w:hRule="exact" w:val="454"/>
        </w:trPr>
        <w:tc>
          <w:tcPr>
            <w:tcW w:w="10606" w:type="dxa"/>
            <w:shd w:val="clear" w:color="auto" w:fill="FDE9D9" w:themeFill="accent6" w:themeFillTint="33"/>
            <w:vAlign w:val="center"/>
          </w:tcPr>
          <w:p w:rsidR="00E84795" w:rsidRPr="00AD735E" w:rsidRDefault="00E84795" w:rsidP="00E84795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Partenariats culturels ou institutionnels (collectivité locale, PMI, médecin scolaire…)</w:t>
            </w:r>
          </w:p>
        </w:tc>
      </w:tr>
      <w:tr w:rsidR="00E84795" w:rsidRPr="00AD735E" w:rsidTr="00E84795">
        <w:trPr>
          <w:trHeight w:val="1701"/>
        </w:trPr>
        <w:tc>
          <w:tcPr>
            <w:tcW w:w="10606" w:type="dxa"/>
            <w:shd w:val="clear" w:color="auto" w:fill="auto"/>
            <w:vAlign w:val="center"/>
          </w:tcPr>
          <w:p w:rsidR="00E84795" w:rsidRPr="00AD735E" w:rsidRDefault="00E84795" w:rsidP="00E8479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</w:tbl>
    <w:p w:rsidR="00E84795" w:rsidRPr="00AD735E" w:rsidRDefault="00E84795" w:rsidP="00E84795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1284"/>
        <w:gridCol w:w="9322"/>
      </w:tblGrid>
      <w:tr w:rsidR="00E84795" w:rsidRPr="00AD735E" w:rsidTr="00E84795">
        <w:trPr>
          <w:trHeight w:val="1134"/>
        </w:trPr>
        <w:tc>
          <w:tcPr>
            <w:tcW w:w="1284" w:type="dxa"/>
            <w:tcBorders>
              <w:top w:val="nil"/>
              <w:left w:val="nil"/>
              <w:bottom w:val="nil"/>
              <w:right w:val="single" w:sz="18" w:space="0" w:color="E36C0A" w:themeColor="accent6" w:themeShade="BF"/>
            </w:tcBorders>
          </w:tcPr>
          <w:p w:rsidR="00E84795" w:rsidRPr="00AD735E" w:rsidRDefault="00E84795" w:rsidP="00E84795">
            <w:pPr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u w:val="single"/>
                <w:lang w:eastAsia="fr-FR"/>
              </w:rPr>
              <w:t>Analyse</w:t>
            </w: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  <w:t> :</w:t>
            </w:r>
          </w:p>
          <w:p w:rsidR="00E84795" w:rsidRPr="00AD735E" w:rsidRDefault="00E84795" w:rsidP="00E84795">
            <w:pPr>
              <w:contextualSpacing/>
              <w:outlineLvl w:val="0"/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</w:pPr>
          </w:p>
        </w:tc>
        <w:tc>
          <w:tcPr>
            <w:tcW w:w="9322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E84795" w:rsidRPr="00AD735E" w:rsidRDefault="00E84795" w:rsidP="00E84795">
            <w:pPr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E84795" w:rsidRPr="00AD735E" w:rsidRDefault="00E84795" w:rsidP="00E84795">
      <w:pPr>
        <w:spacing w:after="0" w:line="240" w:lineRule="auto"/>
        <w:contextualSpacing/>
        <w:outlineLvl w:val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E84795" w:rsidRPr="00AD735E" w:rsidRDefault="00E84795" w:rsidP="00E84795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84795" w:rsidRPr="00AD735E" w:rsidRDefault="00E84795" w:rsidP="00E84795">
      <w:pPr>
        <w:pBdr>
          <w:bottom w:val="dashed" w:sz="18" w:space="1" w:color="auto"/>
        </w:pBd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84795" w:rsidRPr="00AD735E" w:rsidRDefault="00E84795" w:rsidP="00E84795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84795" w:rsidRPr="00AD735E" w:rsidRDefault="00E84795" w:rsidP="00E84795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</w:pPr>
    </w:p>
    <w:p w:rsidR="00E84795" w:rsidRPr="00AD735E" w:rsidRDefault="00E84795" w:rsidP="00E84795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  <w:t xml:space="preserve">4/ Recueil des données centrées sur les familles : </w:t>
      </w:r>
    </w:p>
    <w:p w:rsidR="00E84795" w:rsidRPr="00AD735E" w:rsidRDefault="00E84795" w:rsidP="00E84795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606"/>
      </w:tblGrid>
      <w:tr w:rsidR="00E84795" w:rsidRPr="00AD735E" w:rsidTr="00E84795">
        <w:trPr>
          <w:trHeight w:hRule="exact" w:val="454"/>
        </w:trPr>
        <w:tc>
          <w:tcPr>
            <w:tcW w:w="10606" w:type="dxa"/>
            <w:shd w:val="clear" w:color="auto" w:fill="FDE9D9" w:themeFill="accent6" w:themeFillTint="33"/>
            <w:vAlign w:val="center"/>
          </w:tcPr>
          <w:p w:rsidR="00E84795" w:rsidRPr="00AD735E" w:rsidRDefault="00E84795" w:rsidP="00FB37CD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Contexte socio-économique (CSP dans </w:t>
            </w:r>
            <w:r w:rsidR="00FB3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APAE1D</w:t>
            </w:r>
            <w:r w:rsidRPr="00AD73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, données INSEE</w:t>
            </w:r>
            <w:r w:rsidR="00FB3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…)</w:t>
            </w:r>
          </w:p>
        </w:tc>
      </w:tr>
      <w:tr w:rsidR="00E84795" w:rsidRPr="00AD735E" w:rsidTr="00E84795">
        <w:trPr>
          <w:trHeight w:val="1701"/>
        </w:trPr>
        <w:tc>
          <w:tcPr>
            <w:tcW w:w="10606" w:type="dxa"/>
            <w:shd w:val="clear" w:color="auto" w:fill="auto"/>
            <w:vAlign w:val="center"/>
          </w:tcPr>
          <w:p w:rsidR="00E84795" w:rsidRPr="00AD735E" w:rsidRDefault="00E84795" w:rsidP="00E8479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</w:tbl>
    <w:p w:rsidR="00E84795" w:rsidRPr="00AD735E" w:rsidRDefault="00E84795" w:rsidP="00E84795">
      <w:pPr>
        <w:rPr>
          <w:rFonts w:ascii="Arial" w:hAnsi="Arial" w:cs="Arial"/>
          <w:sz w:val="2"/>
          <w:szCs w:val="2"/>
        </w:rPr>
      </w:pPr>
    </w:p>
    <w:p w:rsidR="00E84795" w:rsidRPr="00AD735E" w:rsidRDefault="00E84795" w:rsidP="00E84795">
      <w:pPr>
        <w:rPr>
          <w:rFonts w:ascii="Arial" w:hAnsi="Arial" w:cs="Arial"/>
          <w:sz w:val="2"/>
          <w:szCs w:val="2"/>
        </w:rPr>
      </w:pPr>
    </w:p>
    <w:p w:rsidR="00E84795" w:rsidRPr="00AD735E" w:rsidRDefault="00E84795" w:rsidP="00E84795">
      <w:pPr>
        <w:rPr>
          <w:rFonts w:ascii="Arial" w:hAnsi="Arial" w:cs="Arial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606"/>
      </w:tblGrid>
      <w:tr w:rsidR="00E84795" w:rsidRPr="00AD735E" w:rsidTr="00E84795">
        <w:trPr>
          <w:trHeight w:hRule="exact" w:val="454"/>
        </w:trPr>
        <w:tc>
          <w:tcPr>
            <w:tcW w:w="10606" w:type="dxa"/>
            <w:shd w:val="clear" w:color="auto" w:fill="FDE9D9" w:themeFill="accent6" w:themeFillTint="33"/>
            <w:vAlign w:val="center"/>
          </w:tcPr>
          <w:p w:rsidR="00E84795" w:rsidRPr="00AD735E" w:rsidRDefault="00E84795" w:rsidP="00E8479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Modalités de communication (cahier de liaison, livret scolaire, blog, affichage…)</w:t>
            </w:r>
          </w:p>
        </w:tc>
      </w:tr>
      <w:tr w:rsidR="00E84795" w:rsidRPr="00AD735E" w:rsidTr="00E84795">
        <w:trPr>
          <w:trHeight w:val="1701"/>
        </w:trPr>
        <w:tc>
          <w:tcPr>
            <w:tcW w:w="10606" w:type="dxa"/>
            <w:shd w:val="clear" w:color="auto" w:fill="auto"/>
            <w:vAlign w:val="center"/>
          </w:tcPr>
          <w:p w:rsidR="00E84795" w:rsidRPr="00AD735E" w:rsidRDefault="00E84795" w:rsidP="00E8479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</w:tbl>
    <w:p w:rsidR="00E84795" w:rsidRPr="00AD735E" w:rsidRDefault="00E84795" w:rsidP="00E84795">
      <w:pPr>
        <w:rPr>
          <w:rFonts w:ascii="Arial" w:hAnsi="Arial" w:cs="Arial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606"/>
      </w:tblGrid>
      <w:tr w:rsidR="00E84795" w:rsidRPr="00AD735E" w:rsidTr="00E84795">
        <w:trPr>
          <w:trHeight w:hRule="exact" w:val="454"/>
        </w:trPr>
        <w:tc>
          <w:tcPr>
            <w:tcW w:w="10606" w:type="dxa"/>
            <w:shd w:val="clear" w:color="auto" w:fill="FDE9D9" w:themeFill="accent6" w:themeFillTint="33"/>
            <w:vAlign w:val="center"/>
          </w:tcPr>
          <w:p w:rsidR="00E84795" w:rsidRPr="00AD735E" w:rsidRDefault="00E84795" w:rsidP="00E8479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Équipes éducatives (nombre et objet)</w:t>
            </w:r>
          </w:p>
        </w:tc>
      </w:tr>
      <w:tr w:rsidR="00E84795" w:rsidRPr="00AD735E" w:rsidTr="00E84795">
        <w:trPr>
          <w:trHeight w:val="1701"/>
        </w:trPr>
        <w:tc>
          <w:tcPr>
            <w:tcW w:w="10606" w:type="dxa"/>
            <w:shd w:val="clear" w:color="auto" w:fill="auto"/>
            <w:vAlign w:val="center"/>
          </w:tcPr>
          <w:p w:rsidR="00E84795" w:rsidRPr="00AD735E" w:rsidRDefault="00E84795" w:rsidP="00E8479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</w:tbl>
    <w:p w:rsidR="00637CB8" w:rsidRPr="00AD735E" w:rsidRDefault="00637CB8" w:rsidP="00637CB8">
      <w:pPr>
        <w:rPr>
          <w:rFonts w:ascii="Arial" w:hAnsi="Arial" w:cs="Arial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606"/>
      </w:tblGrid>
      <w:tr w:rsidR="00637CB8" w:rsidRPr="00AD735E" w:rsidTr="007E6EC5">
        <w:trPr>
          <w:trHeight w:hRule="exact" w:val="454"/>
        </w:trPr>
        <w:tc>
          <w:tcPr>
            <w:tcW w:w="10606" w:type="dxa"/>
            <w:shd w:val="clear" w:color="auto" w:fill="FDE9D9" w:themeFill="accent6" w:themeFillTint="33"/>
            <w:vAlign w:val="center"/>
          </w:tcPr>
          <w:p w:rsidR="00637CB8" w:rsidRPr="00AD735E" w:rsidRDefault="00637CB8" w:rsidP="007E6EC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Participation des familles à la vie de l’école</w:t>
            </w:r>
          </w:p>
        </w:tc>
      </w:tr>
      <w:tr w:rsidR="00637CB8" w:rsidRPr="00AD735E" w:rsidTr="007E6EC5">
        <w:trPr>
          <w:trHeight w:val="1701"/>
        </w:trPr>
        <w:tc>
          <w:tcPr>
            <w:tcW w:w="10606" w:type="dxa"/>
            <w:shd w:val="clear" w:color="auto" w:fill="auto"/>
            <w:vAlign w:val="center"/>
          </w:tcPr>
          <w:p w:rsidR="00637CB8" w:rsidRPr="00AD735E" w:rsidRDefault="00637CB8" w:rsidP="007E6EC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</w:tbl>
    <w:p w:rsidR="00637CB8" w:rsidRPr="00AD735E" w:rsidRDefault="00637CB8" w:rsidP="00637CB8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1284"/>
        <w:gridCol w:w="9322"/>
      </w:tblGrid>
      <w:tr w:rsidR="00637CB8" w:rsidRPr="00AD735E" w:rsidTr="007E6EC5">
        <w:trPr>
          <w:trHeight w:val="1134"/>
        </w:trPr>
        <w:tc>
          <w:tcPr>
            <w:tcW w:w="1284" w:type="dxa"/>
            <w:tcBorders>
              <w:top w:val="nil"/>
              <w:left w:val="nil"/>
              <w:bottom w:val="nil"/>
              <w:right w:val="single" w:sz="18" w:space="0" w:color="E36C0A" w:themeColor="accent6" w:themeShade="BF"/>
            </w:tcBorders>
          </w:tcPr>
          <w:p w:rsidR="00637CB8" w:rsidRPr="00AD735E" w:rsidRDefault="00637CB8" w:rsidP="007E6EC5">
            <w:pPr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u w:val="single"/>
                <w:lang w:eastAsia="fr-FR"/>
              </w:rPr>
              <w:t>Analyse</w:t>
            </w: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  <w:t> :</w:t>
            </w:r>
          </w:p>
          <w:p w:rsidR="00637CB8" w:rsidRPr="00AD735E" w:rsidRDefault="00637CB8" w:rsidP="007E6EC5">
            <w:pPr>
              <w:contextualSpacing/>
              <w:outlineLvl w:val="0"/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</w:pPr>
          </w:p>
        </w:tc>
        <w:tc>
          <w:tcPr>
            <w:tcW w:w="9322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637CB8" w:rsidRPr="00AD735E" w:rsidRDefault="00637CB8" w:rsidP="007E6EC5">
            <w:pPr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637CB8" w:rsidRPr="00AD735E" w:rsidRDefault="00637CB8" w:rsidP="00637CB8">
      <w:pPr>
        <w:spacing w:after="0" w:line="240" w:lineRule="auto"/>
        <w:contextualSpacing/>
        <w:outlineLvl w:val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637CB8" w:rsidRPr="00AD735E" w:rsidRDefault="00637CB8" w:rsidP="00637CB8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637CB8" w:rsidRPr="00AD735E" w:rsidRDefault="00637CB8" w:rsidP="00637CB8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637CB8" w:rsidRPr="00AD735E" w:rsidRDefault="00637CB8" w:rsidP="00637CB8">
      <w:pPr>
        <w:pBdr>
          <w:bottom w:val="dashed" w:sz="18" w:space="1" w:color="auto"/>
        </w:pBd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637CB8" w:rsidRPr="00AD735E" w:rsidRDefault="00637CB8" w:rsidP="00637CB8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637CB8" w:rsidRPr="00AD735E" w:rsidRDefault="00637CB8" w:rsidP="00637CB8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637CB8" w:rsidRPr="00AD735E" w:rsidRDefault="00637CB8" w:rsidP="00637CB8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</w:pPr>
    </w:p>
    <w:p w:rsidR="00637CB8" w:rsidRPr="00AD735E" w:rsidRDefault="00637CB8" w:rsidP="00637CB8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  <w:t xml:space="preserve">5/ Recueil des données centrées sur les conditions matérielles : </w:t>
      </w:r>
    </w:p>
    <w:p w:rsidR="00E84795" w:rsidRPr="00AD735E" w:rsidRDefault="00E84795" w:rsidP="00E84795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637CB8" w:rsidRPr="00AD735E" w:rsidRDefault="00637CB8" w:rsidP="00637CB8">
      <w:pPr>
        <w:rPr>
          <w:rFonts w:ascii="Arial" w:hAnsi="Arial" w:cs="Arial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606"/>
      </w:tblGrid>
      <w:tr w:rsidR="00637CB8" w:rsidRPr="00AD735E" w:rsidTr="007E6EC5">
        <w:trPr>
          <w:trHeight w:hRule="exact" w:val="454"/>
        </w:trPr>
        <w:tc>
          <w:tcPr>
            <w:tcW w:w="10606" w:type="dxa"/>
            <w:shd w:val="clear" w:color="auto" w:fill="FDE9D9" w:themeFill="accent6" w:themeFillTint="33"/>
            <w:vAlign w:val="center"/>
          </w:tcPr>
          <w:p w:rsidR="00637CB8" w:rsidRPr="00AD735E" w:rsidRDefault="00637CB8" w:rsidP="007E6EC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Ressources et équipements disponibles pour le numérique</w:t>
            </w:r>
          </w:p>
        </w:tc>
      </w:tr>
      <w:tr w:rsidR="00637CB8" w:rsidRPr="00AD735E" w:rsidTr="007E6EC5">
        <w:trPr>
          <w:trHeight w:val="1701"/>
        </w:trPr>
        <w:tc>
          <w:tcPr>
            <w:tcW w:w="10606" w:type="dxa"/>
            <w:shd w:val="clear" w:color="auto" w:fill="auto"/>
            <w:vAlign w:val="center"/>
          </w:tcPr>
          <w:p w:rsidR="00637CB8" w:rsidRPr="00AD735E" w:rsidRDefault="00637CB8" w:rsidP="007E6EC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</w:tbl>
    <w:p w:rsidR="00637CB8" w:rsidRPr="00AD735E" w:rsidRDefault="00637CB8" w:rsidP="00637CB8">
      <w:pPr>
        <w:rPr>
          <w:rFonts w:ascii="Arial" w:hAnsi="Arial" w:cs="Arial"/>
          <w:sz w:val="2"/>
          <w:szCs w:val="2"/>
        </w:rPr>
      </w:pPr>
    </w:p>
    <w:p w:rsidR="00637CB8" w:rsidRPr="00AD735E" w:rsidRDefault="00637CB8" w:rsidP="00637CB8">
      <w:pPr>
        <w:rPr>
          <w:rFonts w:ascii="Arial" w:hAnsi="Arial" w:cs="Arial"/>
          <w:sz w:val="2"/>
          <w:szCs w:val="2"/>
        </w:rPr>
      </w:pPr>
    </w:p>
    <w:p w:rsidR="00637CB8" w:rsidRPr="00AD735E" w:rsidRDefault="00637CB8" w:rsidP="00637CB8">
      <w:pPr>
        <w:rPr>
          <w:rFonts w:ascii="Arial" w:hAnsi="Arial" w:cs="Arial"/>
          <w:sz w:val="2"/>
          <w:szCs w:val="2"/>
        </w:rPr>
      </w:pPr>
    </w:p>
    <w:p w:rsidR="00637CB8" w:rsidRPr="00AD735E" w:rsidRDefault="00637CB8" w:rsidP="00637CB8">
      <w:pPr>
        <w:rPr>
          <w:rFonts w:ascii="Arial" w:hAnsi="Arial" w:cs="Arial"/>
          <w:sz w:val="2"/>
          <w:szCs w:val="2"/>
        </w:rPr>
      </w:pPr>
    </w:p>
    <w:p w:rsidR="00637CB8" w:rsidRPr="00AD735E" w:rsidRDefault="00637CB8" w:rsidP="00637CB8">
      <w:pPr>
        <w:rPr>
          <w:rFonts w:ascii="Arial" w:hAnsi="Arial" w:cs="Arial"/>
          <w:sz w:val="2"/>
          <w:szCs w:val="2"/>
        </w:rPr>
      </w:pPr>
    </w:p>
    <w:p w:rsidR="00637CB8" w:rsidRPr="00AD735E" w:rsidRDefault="00637CB8" w:rsidP="00637CB8">
      <w:pPr>
        <w:rPr>
          <w:rFonts w:ascii="Arial" w:hAnsi="Arial" w:cs="Arial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606"/>
      </w:tblGrid>
      <w:tr w:rsidR="00637CB8" w:rsidRPr="00AD735E" w:rsidTr="007E6EC5">
        <w:trPr>
          <w:trHeight w:hRule="exact" w:val="454"/>
        </w:trPr>
        <w:tc>
          <w:tcPr>
            <w:tcW w:w="10606" w:type="dxa"/>
            <w:shd w:val="clear" w:color="auto" w:fill="FDE9D9" w:themeFill="accent6" w:themeFillTint="33"/>
            <w:vAlign w:val="center"/>
          </w:tcPr>
          <w:p w:rsidR="00637CB8" w:rsidRPr="00AD735E" w:rsidRDefault="00637CB8" w:rsidP="007E6EC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Matériel pédagogique spécifique (mallette sciences, EPS…)</w:t>
            </w:r>
          </w:p>
        </w:tc>
      </w:tr>
      <w:tr w:rsidR="00637CB8" w:rsidRPr="00AD735E" w:rsidTr="007E6EC5">
        <w:trPr>
          <w:trHeight w:val="1701"/>
        </w:trPr>
        <w:tc>
          <w:tcPr>
            <w:tcW w:w="10606" w:type="dxa"/>
            <w:shd w:val="clear" w:color="auto" w:fill="auto"/>
            <w:vAlign w:val="center"/>
          </w:tcPr>
          <w:p w:rsidR="00637CB8" w:rsidRPr="00AD735E" w:rsidRDefault="00637CB8" w:rsidP="007E6EC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</w:tbl>
    <w:p w:rsidR="00637CB8" w:rsidRPr="00AD735E" w:rsidRDefault="00637CB8" w:rsidP="00637CB8">
      <w:pPr>
        <w:rPr>
          <w:rFonts w:ascii="Arial" w:hAnsi="Arial" w:cs="Arial"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606"/>
      </w:tblGrid>
      <w:tr w:rsidR="00637CB8" w:rsidRPr="00AD735E" w:rsidTr="007E6EC5">
        <w:trPr>
          <w:trHeight w:hRule="exact" w:val="454"/>
        </w:trPr>
        <w:tc>
          <w:tcPr>
            <w:tcW w:w="10606" w:type="dxa"/>
            <w:shd w:val="clear" w:color="auto" w:fill="FDE9D9" w:themeFill="accent6" w:themeFillTint="33"/>
            <w:vAlign w:val="center"/>
          </w:tcPr>
          <w:p w:rsidR="00637CB8" w:rsidRPr="00AD735E" w:rsidRDefault="00637CB8" w:rsidP="007E6EC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Infrastructures mises à disposition (médiathèque, gymnase, salles et espaces dédiés…)</w:t>
            </w:r>
          </w:p>
        </w:tc>
      </w:tr>
      <w:tr w:rsidR="00637CB8" w:rsidRPr="00AD735E" w:rsidTr="007E6EC5">
        <w:trPr>
          <w:trHeight w:val="1701"/>
        </w:trPr>
        <w:tc>
          <w:tcPr>
            <w:tcW w:w="10606" w:type="dxa"/>
            <w:shd w:val="clear" w:color="auto" w:fill="auto"/>
            <w:vAlign w:val="center"/>
          </w:tcPr>
          <w:p w:rsidR="00637CB8" w:rsidRPr="00AD735E" w:rsidRDefault="00637CB8" w:rsidP="007E6EC5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</w:tbl>
    <w:p w:rsidR="00637CB8" w:rsidRPr="00AD735E" w:rsidRDefault="00637CB8" w:rsidP="00637CB8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1284"/>
        <w:gridCol w:w="9322"/>
      </w:tblGrid>
      <w:tr w:rsidR="00637CB8" w:rsidRPr="00AD735E" w:rsidTr="007E6EC5">
        <w:trPr>
          <w:trHeight w:val="1134"/>
        </w:trPr>
        <w:tc>
          <w:tcPr>
            <w:tcW w:w="1284" w:type="dxa"/>
            <w:tcBorders>
              <w:top w:val="nil"/>
              <w:left w:val="nil"/>
              <w:bottom w:val="nil"/>
              <w:right w:val="single" w:sz="18" w:space="0" w:color="E36C0A" w:themeColor="accent6" w:themeShade="BF"/>
            </w:tcBorders>
          </w:tcPr>
          <w:p w:rsidR="00637CB8" w:rsidRPr="00AD735E" w:rsidRDefault="00637CB8" w:rsidP="007E6EC5">
            <w:pPr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u w:val="single"/>
                <w:lang w:eastAsia="fr-FR"/>
              </w:rPr>
              <w:t>Analyse</w:t>
            </w: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  <w:t> :</w:t>
            </w:r>
          </w:p>
          <w:p w:rsidR="00637CB8" w:rsidRPr="00AD735E" w:rsidRDefault="00637CB8" w:rsidP="007E6EC5">
            <w:pPr>
              <w:contextualSpacing/>
              <w:outlineLvl w:val="0"/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</w:pPr>
          </w:p>
        </w:tc>
        <w:tc>
          <w:tcPr>
            <w:tcW w:w="9322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637CB8" w:rsidRPr="00AD735E" w:rsidRDefault="00637CB8" w:rsidP="007E6EC5">
            <w:pPr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637CB8" w:rsidRPr="00AD735E" w:rsidRDefault="00637CB8" w:rsidP="00637CB8">
      <w:pPr>
        <w:spacing w:after="0" w:line="240" w:lineRule="auto"/>
        <w:contextualSpacing/>
        <w:outlineLvl w:val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637CB8" w:rsidRPr="00AD735E" w:rsidRDefault="00637CB8" w:rsidP="00EC27A0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637CB8" w:rsidRPr="00AD735E" w:rsidRDefault="00637CB8" w:rsidP="00EC27A0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637CB8" w:rsidRPr="00AD735E" w:rsidRDefault="00637CB8" w:rsidP="00EC27A0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4723C9" w:rsidRDefault="004723C9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  <w:sectPr w:rsidR="004723C9" w:rsidSect="00EC27A0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637CB8" w:rsidRPr="00AD735E" w:rsidRDefault="00637CB8" w:rsidP="00637CB8">
      <w:pPr>
        <w:shd w:val="clear" w:color="auto" w:fill="FABF8F" w:themeFill="accent6" w:themeFillTint="99"/>
        <w:spacing w:after="0" w:line="240" w:lineRule="auto"/>
        <w:contextualSpacing/>
        <w:outlineLvl w:val="0"/>
        <w:rPr>
          <w:rFonts w:ascii="Arial" w:eastAsia="Times New Roman" w:hAnsi="Arial" w:cs="Arial"/>
          <w:sz w:val="24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sz w:val="32"/>
          <w:szCs w:val="24"/>
          <w:lang w:eastAsia="fr-FR"/>
        </w:rPr>
        <w:t xml:space="preserve"> DÉFINITION DES OBJECTIFS DU PROJET D’ÉCOLE 2019/2022</w:t>
      </w:r>
    </w:p>
    <w:p w:rsidR="00637CB8" w:rsidRPr="00AD735E" w:rsidRDefault="00637CB8" w:rsidP="00637CB8">
      <w:pPr>
        <w:spacing w:after="0" w:line="240" w:lineRule="auto"/>
        <w:contextualSpacing/>
        <w:rPr>
          <w:rFonts w:ascii="Arial" w:eastAsia="Times New Roman" w:hAnsi="Arial" w:cs="Arial"/>
          <w:szCs w:val="24"/>
          <w:lang w:eastAsia="fr-FR"/>
        </w:rPr>
      </w:pPr>
    </w:p>
    <w:p w:rsidR="00637CB8" w:rsidRPr="00AD735E" w:rsidRDefault="00637CB8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Au regard de votre bilan et de votre analyse vous organiserez votre projet d'école autour des 4 axes et des 12 priorités du projet académique</w:t>
      </w:r>
      <w:r w:rsidR="00637CB8" w:rsidRPr="00AD735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(</w:t>
      </w:r>
      <w:hyperlink r:id="rId9" w:history="1">
        <w:r w:rsidR="00637CB8" w:rsidRPr="00AD735E">
          <w:rPr>
            <w:rStyle w:val="Lienhypertexte"/>
            <w:rFonts w:ascii="Arial" w:eastAsia="Times New Roman" w:hAnsi="Arial" w:cs="Arial"/>
            <w:b/>
            <w:bCs/>
            <w:sz w:val="24"/>
            <w:szCs w:val="24"/>
            <w:lang w:eastAsia="fr-FR"/>
          </w:rPr>
          <w:t>l</w:t>
        </w:r>
        <w:r w:rsidR="00637CB8" w:rsidRPr="00AD735E">
          <w:rPr>
            <w:rStyle w:val="Lienhypertexte"/>
            <w:rFonts w:ascii="Arial" w:eastAsia="Times New Roman" w:hAnsi="Arial" w:cs="Arial"/>
            <w:b/>
            <w:bCs/>
            <w:sz w:val="24"/>
            <w:szCs w:val="24"/>
            <w:lang w:eastAsia="fr-FR"/>
          </w:rPr>
          <w:t>i</w:t>
        </w:r>
        <w:r w:rsidR="00637CB8" w:rsidRPr="00AD735E">
          <w:rPr>
            <w:rStyle w:val="Lienhypertexte"/>
            <w:rFonts w:ascii="Arial" w:eastAsia="Times New Roman" w:hAnsi="Arial" w:cs="Arial"/>
            <w:b/>
            <w:bCs/>
            <w:sz w:val="24"/>
            <w:szCs w:val="24"/>
            <w:lang w:eastAsia="fr-FR"/>
          </w:rPr>
          <w:t>en</w:t>
        </w:r>
      </w:hyperlink>
      <w:r w:rsidR="00637CB8" w:rsidRPr="00AD735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)</w:t>
      </w:r>
      <w:r w:rsidRPr="00AD735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. </w:t>
      </w: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Cs w:val="24"/>
          <w:lang w:eastAsia="fr-FR"/>
        </w:rPr>
      </w:pPr>
    </w:p>
    <w:p w:rsidR="00637CB8" w:rsidRPr="00AD735E" w:rsidRDefault="00637CB8" w:rsidP="00EC27A0">
      <w:pPr>
        <w:spacing w:after="0" w:line="240" w:lineRule="auto"/>
        <w:contextualSpacing/>
        <w:rPr>
          <w:rFonts w:ascii="Arial" w:eastAsia="Times New Roman" w:hAnsi="Arial" w:cs="Arial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</w:tblBorders>
        <w:tblLook w:val="04A0"/>
      </w:tblPr>
      <w:tblGrid>
        <w:gridCol w:w="5637"/>
        <w:gridCol w:w="3402"/>
        <w:gridCol w:w="1567"/>
      </w:tblGrid>
      <w:tr w:rsidR="00637CB8" w:rsidRPr="00AD735E" w:rsidTr="00EA2187">
        <w:tc>
          <w:tcPr>
            <w:tcW w:w="5637" w:type="dxa"/>
            <w:tcBorders>
              <w:bottom w:val="single" w:sz="4" w:space="0" w:color="000000" w:themeColor="text1"/>
            </w:tcBorders>
          </w:tcPr>
          <w:p w:rsidR="00EA2187" w:rsidRPr="00AD735E" w:rsidRDefault="00EA2187" w:rsidP="00EA2187">
            <w:pPr>
              <w:contextualSpacing/>
              <w:outlineLvl w:val="0"/>
              <w:rPr>
                <w:rFonts w:ascii="Arial" w:eastAsia="Times New Roman" w:hAnsi="Arial" w:cs="Arial"/>
                <w:color w:val="E36C0A" w:themeColor="accent6" w:themeShade="BF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8"/>
                <w:szCs w:val="24"/>
                <w:u w:val="single"/>
                <w:lang w:eastAsia="fr-FR"/>
              </w:rPr>
              <w:t>Axe 1</w:t>
            </w:r>
            <w:r w:rsidRPr="00AD735E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8"/>
                <w:szCs w:val="24"/>
                <w:lang w:eastAsia="fr-FR"/>
              </w:rPr>
              <w:t> : APPRENDRE ET RÉUSSIR</w:t>
            </w:r>
          </w:p>
          <w:p w:rsidR="00637CB8" w:rsidRPr="00AD735E" w:rsidRDefault="00637CB8" w:rsidP="00EC27A0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637CB8" w:rsidRPr="00AD735E" w:rsidRDefault="00637CB8" w:rsidP="00EA218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Objectifs</w:t>
            </w:r>
          </w:p>
        </w:tc>
        <w:tc>
          <w:tcPr>
            <w:tcW w:w="1567" w:type="dxa"/>
            <w:tcBorders>
              <w:top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637CB8" w:rsidRPr="00AD735E" w:rsidRDefault="00637CB8" w:rsidP="00EA218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Fiche(s) action n°</w:t>
            </w:r>
          </w:p>
        </w:tc>
      </w:tr>
      <w:tr w:rsidR="00637CB8" w:rsidRPr="00AD735E" w:rsidTr="00EA2187">
        <w:trPr>
          <w:trHeight w:val="680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637CB8" w:rsidRPr="00AD735E" w:rsidRDefault="00637CB8" w:rsidP="00EA2187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Priorité 1 : Devenir acteur de ses apprentissages</w:t>
            </w:r>
          </w:p>
        </w:tc>
        <w:tc>
          <w:tcPr>
            <w:tcW w:w="3402" w:type="dxa"/>
            <w:tcBorders>
              <w:top w:val="single" w:sz="4" w:space="0" w:color="000000" w:themeColor="text1"/>
            </w:tcBorders>
            <w:vAlign w:val="center"/>
          </w:tcPr>
          <w:p w:rsidR="00637CB8" w:rsidRPr="00AD735E" w:rsidRDefault="00637CB8" w:rsidP="00EA218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</w:tcBorders>
            <w:vAlign w:val="center"/>
          </w:tcPr>
          <w:p w:rsidR="00637CB8" w:rsidRPr="00AD735E" w:rsidRDefault="00637CB8" w:rsidP="00EA218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637CB8" w:rsidRPr="00AD735E" w:rsidTr="00EA2187">
        <w:trPr>
          <w:trHeight w:val="680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637CB8" w:rsidRPr="00AD735E" w:rsidRDefault="00637CB8" w:rsidP="00EA2187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Priorité 2 : Viser l'excellence de chacun</w:t>
            </w:r>
          </w:p>
        </w:tc>
        <w:tc>
          <w:tcPr>
            <w:tcW w:w="3402" w:type="dxa"/>
            <w:tcBorders>
              <w:top w:val="single" w:sz="4" w:space="0" w:color="000000" w:themeColor="text1"/>
            </w:tcBorders>
            <w:vAlign w:val="center"/>
          </w:tcPr>
          <w:p w:rsidR="00637CB8" w:rsidRPr="00AD735E" w:rsidRDefault="00637CB8" w:rsidP="00EA218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</w:tcBorders>
            <w:vAlign w:val="center"/>
          </w:tcPr>
          <w:p w:rsidR="00637CB8" w:rsidRPr="00AD735E" w:rsidRDefault="00637CB8" w:rsidP="00EA218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637CB8" w:rsidRPr="00AD735E" w:rsidTr="00EA2187">
        <w:trPr>
          <w:trHeight w:val="680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637CB8" w:rsidRPr="00AD735E" w:rsidRDefault="00637CB8" w:rsidP="00EA2187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Priorité 3 : Adapter l'enseignement au besoin de chacun</w:t>
            </w:r>
          </w:p>
        </w:tc>
        <w:tc>
          <w:tcPr>
            <w:tcW w:w="3402" w:type="dxa"/>
            <w:vAlign w:val="center"/>
          </w:tcPr>
          <w:p w:rsidR="00637CB8" w:rsidRPr="00AD735E" w:rsidRDefault="00637CB8" w:rsidP="00EA218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567" w:type="dxa"/>
            <w:vAlign w:val="center"/>
          </w:tcPr>
          <w:p w:rsidR="00637CB8" w:rsidRPr="00AD735E" w:rsidRDefault="00637CB8" w:rsidP="00EA218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637CB8" w:rsidRPr="00AD735E" w:rsidRDefault="00637CB8" w:rsidP="00EC27A0">
      <w:pPr>
        <w:spacing w:after="0" w:line="240" w:lineRule="auto"/>
        <w:contextualSpacing/>
        <w:rPr>
          <w:rFonts w:ascii="Arial" w:eastAsia="Times New Roman" w:hAnsi="Arial" w:cs="Arial"/>
          <w:szCs w:val="24"/>
          <w:lang w:eastAsia="fr-FR"/>
        </w:rPr>
      </w:pPr>
    </w:p>
    <w:p w:rsidR="00EA2187" w:rsidRPr="00AD735E" w:rsidRDefault="00EA2187" w:rsidP="00EC27A0">
      <w:pPr>
        <w:spacing w:after="0" w:line="240" w:lineRule="auto"/>
        <w:contextualSpacing/>
        <w:rPr>
          <w:rFonts w:ascii="Arial" w:eastAsia="Times New Roman" w:hAnsi="Arial" w:cs="Arial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</w:tblBorders>
        <w:tblLook w:val="04A0"/>
      </w:tblPr>
      <w:tblGrid>
        <w:gridCol w:w="5637"/>
        <w:gridCol w:w="3402"/>
        <w:gridCol w:w="1567"/>
      </w:tblGrid>
      <w:tr w:rsidR="00EA2187" w:rsidRPr="00AD735E" w:rsidTr="00EA2187">
        <w:tc>
          <w:tcPr>
            <w:tcW w:w="5637" w:type="dxa"/>
            <w:tcBorders>
              <w:bottom w:val="single" w:sz="4" w:space="0" w:color="000000" w:themeColor="text1"/>
            </w:tcBorders>
          </w:tcPr>
          <w:p w:rsidR="00EA2187" w:rsidRPr="00AD735E" w:rsidRDefault="00EA2187" w:rsidP="00EA2187">
            <w:pPr>
              <w:contextualSpacing/>
              <w:outlineLvl w:val="0"/>
              <w:rPr>
                <w:rFonts w:ascii="Arial" w:eastAsia="Times New Roman" w:hAnsi="Arial" w:cs="Arial"/>
                <w:color w:val="E36C0A" w:themeColor="accent6" w:themeShade="BF"/>
                <w:sz w:val="28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8"/>
                <w:szCs w:val="24"/>
                <w:u w:val="single"/>
                <w:lang w:eastAsia="fr-FR"/>
              </w:rPr>
              <w:t>Axe 2 </w:t>
            </w:r>
            <w:r w:rsidRPr="00AD735E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8"/>
                <w:szCs w:val="24"/>
                <w:lang w:eastAsia="fr-FR"/>
              </w:rPr>
              <w:t>: GARANTIR LE BIEN-ÊTRE</w:t>
            </w:r>
          </w:p>
          <w:p w:rsidR="00EA2187" w:rsidRPr="00AD735E" w:rsidRDefault="00EA2187" w:rsidP="00EA2187">
            <w:pPr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Objectifs</w:t>
            </w:r>
          </w:p>
        </w:tc>
        <w:tc>
          <w:tcPr>
            <w:tcW w:w="1567" w:type="dxa"/>
            <w:tcBorders>
              <w:top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Fiche(s) action n°</w:t>
            </w:r>
          </w:p>
        </w:tc>
      </w:tr>
      <w:tr w:rsidR="00EA2187" w:rsidRPr="00AD735E" w:rsidTr="00EA2187">
        <w:trPr>
          <w:trHeight w:val="680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EA2187" w:rsidRPr="00AD735E" w:rsidRDefault="00EA2187" w:rsidP="00EA2187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Priorité 4 : Agir pour améliorer le cadre de vie et d'étude</w:t>
            </w:r>
          </w:p>
        </w:tc>
        <w:tc>
          <w:tcPr>
            <w:tcW w:w="3402" w:type="dxa"/>
            <w:tcBorders>
              <w:top w:val="single" w:sz="4" w:space="0" w:color="000000" w:themeColor="text1"/>
            </w:tcBorders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</w:tcBorders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EA2187" w:rsidRPr="00AD735E" w:rsidTr="00EA2187">
        <w:trPr>
          <w:trHeight w:val="680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EA2187" w:rsidRPr="00AD735E" w:rsidRDefault="00EA2187" w:rsidP="00EA2187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Priorité 5 : Développer des relations respectueuses et constructives entre les acteurs</w:t>
            </w:r>
          </w:p>
        </w:tc>
        <w:tc>
          <w:tcPr>
            <w:tcW w:w="3402" w:type="dxa"/>
            <w:tcBorders>
              <w:top w:val="single" w:sz="4" w:space="0" w:color="000000" w:themeColor="text1"/>
            </w:tcBorders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</w:tcBorders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EA2187" w:rsidRPr="00AD735E" w:rsidTr="00EA2187">
        <w:trPr>
          <w:trHeight w:val="680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EA2187" w:rsidRPr="00AD735E" w:rsidRDefault="00EA2187" w:rsidP="00EA2187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Priorité 6 : Repérer et accompagner les grandes difficultés et les moments de fragilité</w:t>
            </w:r>
          </w:p>
        </w:tc>
        <w:tc>
          <w:tcPr>
            <w:tcW w:w="3402" w:type="dxa"/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567" w:type="dxa"/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EA2187" w:rsidRPr="00AD735E" w:rsidRDefault="00EA2187" w:rsidP="00EC27A0">
      <w:pPr>
        <w:spacing w:after="0" w:line="240" w:lineRule="auto"/>
        <w:contextualSpacing/>
        <w:rPr>
          <w:rFonts w:ascii="Arial" w:eastAsia="Times New Roman" w:hAnsi="Arial" w:cs="Arial"/>
          <w:szCs w:val="24"/>
          <w:lang w:eastAsia="fr-FR"/>
        </w:rPr>
      </w:pPr>
    </w:p>
    <w:p w:rsidR="00EA2187" w:rsidRPr="00AD735E" w:rsidRDefault="00EA2187" w:rsidP="00EC27A0">
      <w:pPr>
        <w:spacing w:after="0" w:line="240" w:lineRule="auto"/>
        <w:contextualSpacing/>
        <w:rPr>
          <w:rFonts w:ascii="Arial" w:eastAsia="Times New Roman" w:hAnsi="Arial" w:cs="Arial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</w:tblBorders>
        <w:tblLook w:val="04A0"/>
      </w:tblPr>
      <w:tblGrid>
        <w:gridCol w:w="5637"/>
        <w:gridCol w:w="3402"/>
        <w:gridCol w:w="1567"/>
      </w:tblGrid>
      <w:tr w:rsidR="00EA2187" w:rsidRPr="00AD735E" w:rsidTr="00EA2187">
        <w:tc>
          <w:tcPr>
            <w:tcW w:w="5637" w:type="dxa"/>
            <w:tcBorders>
              <w:bottom w:val="single" w:sz="4" w:space="0" w:color="000000" w:themeColor="text1"/>
            </w:tcBorders>
          </w:tcPr>
          <w:p w:rsidR="00EA2187" w:rsidRPr="00AD735E" w:rsidRDefault="00EA2187" w:rsidP="00EA2187">
            <w:pPr>
              <w:contextualSpacing/>
              <w:outlineLvl w:val="0"/>
              <w:rPr>
                <w:rFonts w:ascii="Arial" w:eastAsia="Times New Roman" w:hAnsi="Arial" w:cs="Arial"/>
                <w:color w:val="E36C0A" w:themeColor="accent6" w:themeShade="BF"/>
                <w:sz w:val="28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8"/>
                <w:szCs w:val="24"/>
                <w:u w:val="single"/>
                <w:lang w:eastAsia="fr-FR"/>
              </w:rPr>
              <w:t>Axe 3 </w:t>
            </w:r>
            <w:r w:rsidRPr="00AD735E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8"/>
                <w:szCs w:val="24"/>
                <w:lang w:eastAsia="fr-FR"/>
              </w:rPr>
              <w:t>: INVESTIR SON AVENIR</w:t>
            </w:r>
          </w:p>
          <w:p w:rsidR="00EA2187" w:rsidRPr="00AD735E" w:rsidRDefault="00EA2187" w:rsidP="00EA2187">
            <w:pPr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Objectifs</w:t>
            </w:r>
          </w:p>
        </w:tc>
        <w:tc>
          <w:tcPr>
            <w:tcW w:w="1567" w:type="dxa"/>
            <w:tcBorders>
              <w:top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Fiche(s) action n°</w:t>
            </w:r>
          </w:p>
        </w:tc>
      </w:tr>
      <w:tr w:rsidR="00EA2187" w:rsidRPr="00AD735E" w:rsidTr="00EA2187">
        <w:trPr>
          <w:trHeight w:val="680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EA2187" w:rsidRPr="00AD735E" w:rsidRDefault="00EA2187" w:rsidP="00EA2187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Priorité 7 : Soutenir l'ouverture d'esprit et d'initiative</w:t>
            </w:r>
          </w:p>
        </w:tc>
        <w:tc>
          <w:tcPr>
            <w:tcW w:w="3402" w:type="dxa"/>
            <w:tcBorders>
              <w:top w:val="single" w:sz="4" w:space="0" w:color="000000" w:themeColor="text1"/>
            </w:tcBorders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</w:tcBorders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EA2187" w:rsidRPr="00AD735E" w:rsidTr="00EA2187">
        <w:trPr>
          <w:trHeight w:val="680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EA2187" w:rsidRPr="00AD735E" w:rsidRDefault="00EA2187" w:rsidP="00EA2187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Priorité 8 : Appréhender la diversité des métiers</w:t>
            </w:r>
          </w:p>
        </w:tc>
        <w:tc>
          <w:tcPr>
            <w:tcW w:w="3402" w:type="dxa"/>
            <w:tcBorders>
              <w:top w:val="single" w:sz="4" w:space="0" w:color="000000" w:themeColor="text1"/>
            </w:tcBorders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</w:tcBorders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EA2187" w:rsidRPr="00AD735E" w:rsidTr="00EA2187">
        <w:trPr>
          <w:trHeight w:val="680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EA2187" w:rsidRPr="00AD735E" w:rsidRDefault="00EA2187" w:rsidP="00EA2187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Priorité 9 : Favoriser des parcours ambitieux</w:t>
            </w:r>
          </w:p>
        </w:tc>
        <w:tc>
          <w:tcPr>
            <w:tcW w:w="3402" w:type="dxa"/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567" w:type="dxa"/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EA2187" w:rsidRPr="00AD735E" w:rsidRDefault="00EA2187" w:rsidP="00EC27A0">
      <w:pPr>
        <w:spacing w:after="0" w:line="240" w:lineRule="auto"/>
        <w:contextualSpacing/>
        <w:rPr>
          <w:rFonts w:ascii="Arial" w:eastAsia="Times New Roman" w:hAnsi="Arial" w:cs="Arial"/>
          <w:szCs w:val="24"/>
          <w:lang w:eastAsia="fr-FR"/>
        </w:rPr>
      </w:pPr>
    </w:p>
    <w:p w:rsidR="00EA2187" w:rsidRPr="00AD735E" w:rsidRDefault="00EA2187" w:rsidP="00EC27A0">
      <w:pPr>
        <w:spacing w:after="0" w:line="240" w:lineRule="auto"/>
        <w:contextualSpacing/>
        <w:rPr>
          <w:rFonts w:ascii="Arial" w:eastAsia="Times New Roman" w:hAnsi="Arial" w:cs="Arial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</w:tblBorders>
        <w:tblLook w:val="04A0"/>
      </w:tblPr>
      <w:tblGrid>
        <w:gridCol w:w="5637"/>
        <w:gridCol w:w="3402"/>
        <w:gridCol w:w="1567"/>
      </w:tblGrid>
      <w:tr w:rsidR="00EA2187" w:rsidRPr="00AD735E" w:rsidTr="00EA2187">
        <w:tc>
          <w:tcPr>
            <w:tcW w:w="5637" w:type="dxa"/>
            <w:tcBorders>
              <w:bottom w:val="single" w:sz="4" w:space="0" w:color="000000" w:themeColor="text1"/>
            </w:tcBorders>
          </w:tcPr>
          <w:p w:rsidR="00EA2187" w:rsidRPr="00AD735E" w:rsidRDefault="00EA2187" w:rsidP="007E6EC5">
            <w:pPr>
              <w:contextualSpacing/>
              <w:outlineLvl w:val="0"/>
              <w:rPr>
                <w:rFonts w:ascii="Arial" w:eastAsia="Times New Roman" w:hAnsi="Arial" w:cs="Arial"/>
                <w:color w:val="E36C0A" w:themeColor="accent6" w:themeShade="BF"/>
                <w:sz w:val="28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8"/>
                <w:szCs w:val="24"/>
                <w:u w:val="single"/>
                <w:lang w:eastAsia="fr-FR"/>
              </w:rPr>
              <w:t>Axe 4</w:t>
            </w:r>
            <w:r w:rsidRPr="00AD735E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8"/>
                <w:szCs w:val="24"/>
                <w:lang w:eastAsia="fr-FR"/>
              </w:rPr>
              <w:t>: LIBÉRER LES ENERGIES</w:t>
            </w:r>
          </w:p>
          <w:p w:rsidR="00EA2187" w:rsidRPr="00AD735E" w:rsidRDefault="00EA2187" w:rsidP="007E6EC5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Objectifs</w:t>
            </w:r>
          </w:p>
        </w:tc>
        <w:tc>
          <w:tcPr>
            <w:tcW w:w="1567" w:type="dxa"/>
            <w:tcBorders>
              <w:top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Fiche(s) action n°</w:t>
            </w:r>
          </w:p>
        </w:tc>
      </w:tr>
      <w:tr w:rsidR="00EA2187" w:rsidRPr="00AD735E" w:rsidTr="00EA2187">
        <w:trPr>
          <w:trHeight w:val="680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EA2187" w:rsidRPr="00AD735E" w:rsidRDefault="00EA2187" w:rsidP="00EA2187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Priorité 10 : Développer la culture de l'autonomie</w:t>
            </w:r>
          </w:p>
        </w:tc>
        <w:tc>
          <w:tcPr>
            <w:tcW w:w="3402" w:type="dxa"/>
            <w:tcBorders>
              <w:top w:val="single" w:sz="4" w:space="0" w:color="000000" w:themeColor="text1"/>
            </w:tcBorders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</w:tcBorders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EA2187" w:rsidRPr="00AD735E" w:rsidTr="00EA2187">
        <w:trPr>
          <w:trHeight w:val="680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EA2187" w:rsidRPr="00AD735E" w:rsidRDefault="00EA2187" w:rsidP="00EA2187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Priorité 11 : Approfondir les compétences et la motivation de chacun tout au long de la vie</w:t>
            </w:r>
          </w:p>
        </w:tc>
        <w:tc>
          <w:tcPr>
            <w:tcW w:w="3402" w:type="dxa"/>
            <w:tcBorders>
              <w:top w:val="single" w:sz="4" w:space="0" w:color="000000" w:themeColor="text1"/>
            </w:tcBorders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</w:tcBorders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EA2187" w:rsidRPr="00AD735E" w:rsidTr="00EA2187">
        <w:trPr>
          <w:trHeight w:val="680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EA2187" w:rsidRPr="00AD735E" w:rsidRDefault="00EA2187" w:rsidP="00EA2187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Priorité 12 : Transformer l'académie en communauté apprenante</w:t>
            </w:r>
          </w:p>
        </w:tc>
        <w:tc>
          <w:tcPr>
            <w:tcW w:w="3402" w:type="dxa"/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567" w:type="dxa"/>
            <w:vAlign w:val="center"/>
          </w:tcPr>
          <w:p w:rsidR="00EA2187" w:rsidRPr="00AD735E" w:rsidRDefault="00EA2187" w:rsidP="007E6EC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4723C9" w:rsidRDefault="004723C9" w:rsidP="00EC27A0">
      <w:pPr>
        <w:spacing w:after="0" w:line="240" w:lineRule="auto"/>
        <w:contextualSpacing/>
        <w:rPr>
          <w:rFonts w:ascii="Arial" w:eastAsia="Times New Roman" w:hAnsi="Arial" w:cs="Arial"/>
          <w:sz w:val="20"/>
          <w:szCs w:val="24"/>
          <w:lang w:eastAsia="fr-FR"/>
        </w:rPr>
        <w:sectPr w:rsidR="004723C9" w:rsidSect="00EC27A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2187" w:rsidRPr="00AD735E" w:rsidRDefault="00EA2187" w:rsidP="00EC27A0">
      <w:pPr>
        <w:spacing w:after="0" w:line="240" w:lineRule="auto"/>
        <w:contextualSpacing/>
        <w:rPr>
          <w:rFonts w:ascii="Arial" w:eastAsia="Times New Roman" w:hAnsi="Arial" w:cs="Arial"/>
          <w:sz w:val="20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217"/>
        <w:gridCol w:w="2652"/>
        <w:gridCol w:w="2652"/>
      </w:tblGrid>
      <w:tr w:rsidR="00AA289E" w:rsidRPr="00AD735E" w:rsidTr="00AA289E">
        <w:tc>
          <w:tcPr>
            <w:tcW w:w="3085" w:type="dxa"/>
            <w:shd w:val="clear" w:color="auto" w:fill="FABF8F" w:themeFill="accent6" w:themeFillTint="99"/>
          </w:tcPr>
          <w:p w:rsidR="00AA289E" w:rsidRPr="00AD735E" w:rsidRDefault="00AA289E" w:rsidP="004516BD">
            <w:pPr>
              <w:contextualSpacing/>
              <w:outlineLvl w:val="0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 FICHE ACTION n°</w:t>
            </w:r>
          </w:p>
        </w:tc>
        <w:tc>
          <w:tcPr>
            <w:tcW w:w="2217" w:type="dxa"/>
            <w:shd w:val="clear" w:color="auto" w:fill="FABF8F" w:themeFill="accent6" w:themeFillTint="99"/>
          </w:tcPr>
          <w:p w:rsidR="00AA289E" w:rsidRPr="00AD735E" w:rsidRDefault="00AA289E" w:rsidP="004516BD">
            <w:pPr>
              <w:contextualSpacing/>
              <w:outlineLvl w:val="0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2652" w:type="dxa"/>
            <w:shd w:val="clear" w:color="auto" w:fill="FABF8F" w:themeFill="accent6" w:themeFillTint="99"/>
          </w:tcPr>
          <w:p w:rsidR="00AA289E" w:rsidRPr="00AD735E" w:rsidRDefault="00AA289E" w:rsidP="00AA289E">
            <w:pPr>
              <w:contextualSpacing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Créée le :</w:t>
            </w:r>
          </w:p>
        </w:tc>
        <w:tc>
          <w:tcPr>
            <w:tcW w:w="2652" w:type="dxa"/>
            <w:shd w:val="clear" w:color="auto" w:fill="FABF8F" w:themeFill="accent6" w:themeFillTint="99"/>
          </w:tcPr>
          <w:p w:rsidR="00AA289E" w:rsidRPr="00AD735E" w:rsidRDefault="00AA289E" w:rsidP="004516BD">
            <w:pPr>
              <w:contextualSpacing/>
              <w:outlineLvl w:val="0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_ _/_ _ /20_ _</w:t>
            </w:r>
          </w:p>
        </w:tc>
      </w:tr>
    </w:tbl>
    <w:p w:rsidR="00EA2187" w:rsidRPr="00AD735E" w:rsidRDefault="00EA2187" w:rsidP="004516BD">
      <w:pPr>
        <w:spacing w:after="0" w:line="240" w:lineRule="auto"/>
        <w:contextualSpacing/>
        <w:outlineLvl w:val="0"/>
        <w:rPr>
          <w:rFonts w:ascii="Arial" w:eastAsia="Times New Roman" w:hAnsi="Arial" w:cs="Arial"/>
          <w:b/>
          <w:bCs/>
          <w:sz w:val="28"/>
          <w:szCs w:val="32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2093"/>
        <w:gridCol w:w="1441"/>
        <w:gridCol w:w="1961"/>
        <w:gridCol w:w="1575"/>
        <w:gridCol w:w="1969"/>
        <w:gridCol w:w="1567"/>
      </w:tblGrid>
      <w:tr w:rsidR="00FB7841" w:rsidRPr="00AD735E" w:rsidTr="00FB7841">
        <w:trPr>
          <w:trHeight w:val="454"/>
        </w:trPr>
        <w:tc>
          <w:tcPr>
            <w:tcW w:w="2093" w:type="dxa"/>
            <w:shd w:val="clear" w:color="auto" w:fill="EEECE1" w:themeFill="background2"/>
            <w:vAlign w:val="center"/>
          </w:tcPr>
          <w:p w:rsidR="00FB7841" w:rsidRPr="00AD735E" w:rsidRDefault="00FB7841" w:rsidP="00FB7841">
            <w:pPr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Axe Prioritaire </w:t>
            </w:r>
            <w:r w:rsidRPr="00AD735E">
              <w:rPr>
                <w:rFonts w:ascii="Arial" w:eastAsia="Times New Roman" w:hAnsi="Arial" w:cs="Arial"/>
                <w:sz w:val="24"/>
                <w:szCs w:val="24"/>
                <w:shd w:val="clear" w:color="auto" w:fill="EEECE1" w:themeFill="background2"/>
                <w:lang w:eastAsia="fr-FR"/>
              </w:rPr>
              <w:t>:</w:t>
            </w:r>
          </w:p>
        </w:tc>
        <w:tc>
          <w:tcPr>
            <w:tcW w:w="1441" w:type="dxa"/>
            <w:vAlign w:val="center"/>
          </w:tcPr>
          <w:p w:rsidR="00FB7841" w:rsidRPr="00AD735E" w:rsidRDefault="00FB7841" w:rsidP="00FB7841">
            <w:pPr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961" w:type="dxa"/>
            <w:shd w:val="clear" w:color="auto" w:fill="EEECE1" w:themeFill="background2"/>
            <w:vAlign w:val="center"/>
          </w:tcPr>
          <w:p w:rsidR="00FB7841" w:rsidRPr="00AD735E" w:rsidRDefault="00FB7841" w:rsidP="00FB7841">
            <w:pPr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Priorité n°</w:t>
            </w:r>
          </w:p>
        </w:tc>
        <w:tc>
          <w:tcPr>
            <w:tcW w:w="1575" w:type="dxa"/>
            <w:vAlign w:val="center"/>
          </w:tcPr>
          <w:p w:rsidR="00FB7841" w:rsidRPr="00AD735E" w:rsidRDefault="00FB7841" w:rsidP="00FB7841">
            <w:pPr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969" w:type="dxa"/>
            <w:shd w:val="clear" w:color="auto" w:fill="EEECE1" w:themeFill="background2"/>
            <w:vAlign w:val="center"/>
          </w:tcPr>
          <w:p w:rsidR="00FB7841" w:rsidRPr="00AD735E" w:rsidRDefault="00FB7841" w:rsidP="00FB7841">
            <w:pPr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Cycles concernés</w:t>
            </w:r>
          </w:p>
        </w:tc>
        <w:tc>
          <w:tcPr>
            <w:tcW w:w="1567" w:type="dxa"/>
            <w:vAlign w:val="center"/>
          </w:tcPr>
          <w:p w:rsidR="00FB7841" w:rsidRPr="00AD735E" w:rsidRDefault="00FB7841" w:rsidP="00FB7841">
            <w:pPr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FB7841" w:rsidRPr="00AD735E" w:rsidTr="00FB7841">
        <w:trPr>
          <w:trHeight w:val="454"/>
        </w:trPr>
        <w:tc>
          <w:tcPr>
            <w:tcW w:w="3534" w:type="dxa"/>
            <w:gridSpan w:val="2"/>
            <w:shd w:val="clear" w:color="auto" w:fill="EEECE1" w:themeFill="background2"/>
            <w:vAlign w:val="center"/>
          </w:tcPr>
          <w:p w:rsidR="00FB7841" w:rsidRPr="00AD735E" w:rsidRDefault="00FB7841" w:rsidP="00FB7841">
            <w:pPr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Libellé de l’action</w:t>
            </w:r>
          </w:p>
        </w:tc>
        <w:tc>
          <w:tcPr>
            <w:tcW w:w="7072" w:type="dxa"/>
            <w:gridSpan w:val="4"/>
            <w:vAlign w:val="center"/>
          </w:tcPr>
          <w:p w:rsidR="00FB7841" w:rsidRPr="00AD735E" w:rsidRDefault="00FB7841" w:rsidP="00FB7841">
            <w:pPr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FB7841" w:rsidRPr="00AD735E" w:rsidTr="00FB7841">
        <w:trPr>
          <w:trHeight w:val="454"/>
        </w:trPr>
        <w:tc>
          <w:tcPr>
            <w:tcW w:w="3534" w:type="dxa"/>
            <w:gridSpan w:val="2"/>
            <w:shd w:val="clear" w:color="auto" w:fill="EEECE1" w:themeFill="background2"/>
            <w:vAlign w:val="center"/>
          </w:tcPr>
          <w:p w:rsidR="00FB7841" w:rsidRPr="00AD735E" w:rsidRDefault="00FB7841" w:rsidP="00FB7841">
            <w:pPr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Objectifs visés</w:t>
            </w:r>
          </w:p>
        </w:tc>
        <w:tc>
          <w:tcPr>
            <w:tcW w:w="7072" w:type="dxa"/>
            <w:gridSpan w:val="4"/>
            <w:vAlign w:val="center"/>
          </w:tcPr>
          <w:p w:rsidR="00FB7841" w:rsidRPr="00AD735E" w:rsidRDefault="00FB7841" w:rsidP="00FB7841">
            <w:pPr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EC27A0" w:rsidRPr="00AD735E" w:rsidRDefault="00EC27A0" w:rsidP="004516BD">
      <w:pPr>
        <w:spacing w:after="0" w:line="240" w:lineRule="auto"/>
        <w:contextualSpacing/>
        <w:outlineLvl w:val="0"/>
        <w:rPr>
          <w:rFonts w:ascii="Arial" w:eastAsia="Times New Roman" w:hAnsi="Arial" w:cs="Arial"/>
          <w:sz w:val="20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0"/>
          <w:szCs w:val="24"/>
          <w:lang w:eastAsia="fr-FR"/>
        </w:rPr>
      </w:pPr>
    </w:p>
    <w:p w:rsidR="00EC27A0" w:rsidRPr="00AD735E" w:rsidRDefault="00EC27A0" w:rsidP="006F090E">
      <w:pPr>
        <w:spacing w:after="0" w:line="240" w:lineRule="auto"/>
        <w:contextualSpacing/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lang w:eastAsia="fr-FR"/>
        </w:rPr>
        <w:t>1/ ORIGINE DE L'ACTION</w:t>
      </w:r>
    </w:p>
    <w:tbl>
      <w:tblPr>
        <w:tblStyle w:val="Grilledutableau"/>
        <w:tblW w:w="0" w:type="auto"/>
        <w:tblLook w:val="04A0"/>
      </w:tblPr>
      <w:tblGrid>
        <w:gridCol w:w="2518"/>
        <w:gridCol w:w="8088"/>
      </w:tblGrid>
      <w:tr w:rsidR="006F090E" w:rsidRPr="00AD735E" w:rsidTr="00AD735E">
        <w:trPr>
          <w:trHeight w:hRule="exact" w:val="454"/>
        </w:trPr>
        <w:tc>
          <w:tcPr>
            <w:tcW w:w="2518" w:type="dxa"/>
            <w:shd w:val="clear" w:color="auto" w:fill="FDE9D9" w:themeFill="accent6" w:themeFillTint="33"/>
            <w:vAlign w:val="center"/>
          </w:tcPr>
          <w:p w:rsidR="006F090E" w:rsidRPr="00AD735E" w:rsidRDefault="006F090E" w:rsidP="006F090E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Rappel :</w:t>
            </w:r>
          </w:p>
        </w:tc>
        <w:tc>
          <w:tcPr>
            <w:tcW w:w="8088" w:type="dxa"/>
            <w:shd w:val="clear" w:color="auto" w:fill="FDE9D9" w:themeFill="accent6" w:themeFillTint="33"/>
            <w:vAlign w:val="center"/>
          </w:tcPr>
          <w:p w:rsidR="006F090E" w:rsidRPr="00AD735E" w:rsidRDefault="006F090E" w:rsidP="006F090E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Constats et/ou indicateurs ayant déclenché le choix de l'action</w:t>
            </w:r>
          </w:p>
        </w:tc>
      </w:tr>
      <w:tr w:rsidR="006F090E" w:rsidRPr="00AD735E" w:rsidTr="00AD735E">
        <w:trPr>
          <w:trHeight w:hRule="exact" w:val="567"/>
        </w:trPr>
        <w:tc>
          <w:tcPr>
            <w:tcW w:w="2518" w:type="dxa"/>
            <w:shd w:val="clear" w:color="auto" w:fill="EEECE1" w:themeFill="background2"/>
            <w:vAlign w:val="center"/>
          </w:tcPr>
          <w:p w:rsidR="006F090E" w:rsidRPr="00AD735E" w:rsidRDefault="006F090E" w:rsidP="006F090E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Par rapport au bilan du projet précédent</w:t>
            </w:r>
          </w:p>
        </w:tc>
        <w:tc>
          <w:tcPr>
            <w:tcW w:w="8088" w:type="dxa"/>
            <w:vAlign w:val="center"/>
          </w:tcPr>
          <w:p w:rsidR="006F090E" w:rsidRPr="00AD735E" w:rsidRDefault="006F090E" w:rsidP="00E5226A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6F090E" w:rsidRPr="00AD735E" w:rsidTr="00AD735E">
        <w:trPr>
          <w:trHeight w:hRule="exact" w:val="567"/>
        </w:trPr>
        <w:tc>
          <w:tcPr>
            <w:tcW w:w="2518" w:type="dxa"/>
            <w:shd w:val="clear" w:color="auto" w:fill="EEECE1" w:themeFill="background2"/>
            <w:vAlign w:val="center"/>
          </w:tcPr>
          <w:p w:rsidR="006F090E" w:rsidRPr="00AD735E" w:rsidRDefault="006F090E" w:rsidP="006F090E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Par rapport aux élèves</w:t>
            </w:r>
          </w:p>
        </w:tc>
        <w:tc>
          <w:tcPr>
            <w:tcW w:w="8088" w:type="dxa"/>
            <w:vAlign w:val="center"/>
          </w:tcPr>
          <w:p w:rsidR="006F090E" w:rsidRPr="00AD735E" w:rsidRDefault="006F090E" w:rsidP="00E5226A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6F090E" w:rsidRPr="00AD735E" w:rsidTr="00AD735E">
        <w:trPr>
          <w:trHeight w:hRule="exact" w:val="567"/>
        </w:trPr>
        <w:tc>
          <w:tcPr>
            <w:tcW w:w="2518" w:type="dxa"/>
            <w:shd w:val="clear" w:color="auto" w:fill="EEECE1" w:themeFill="background2"/>
            <w:vAlign w:val="center"/>
          </w:tcPr>
          <w:p w:rsidR="006F090E" w:rsidRPr="00AD735E" w:rsidRDefault="006F090E" w:rsidP="006F090E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Par rapport à l'équipe éducative</w:t>
            </w:r>
          </w:p>
        </w:tc>
        <w:tc>
          <w:tcPr>
            <w:tcW w:w="8088" w:type="dxa"/>
            <w:vAlign w:val="center"/>
          </w:tcPr>
          <w:p w:rsidR="006F090E" w:rsidRPr="00AD735E" w:rsidRDefault="006F090E" w:rsidP="00E5226A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6F090E" w:rsidRPr="00AD735E" w:rsidTr="00AD735E">
        <w:trPr>
          <w:trHeight w:hRule="exact" w:val="567"/>
        </w:trPr>
        <w:tc>
          <w:tcPr>
            <w:tcW w:w="2518" w:type="dxa"/>
            <w:shd w:val="clear" w:color="auto" w:fill="EEECE1" w:themeFill="background2"/>
            <w:vAlign w:val="center"/>
          </w:tcPr>
          <w:p w:rsidR="006F090E" w:rsidRPr="00AD735E" w:rsidRDefault="006F090E" w:rsidP="006F090E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Par rapport aux familles</w:t>
            </w:r>
          </w:p>
        </w:tc>
        <w:tc>
          <w:tcPr>
            <w:tcW w:w="8088" w:type="dxa"/>
            <w:vAlign w:val="center"/>
          </w:tcPr>
          <w:p w:rsidR="006F090E" w:rsidRPr="00AD735E" w:rsidRDefault="006F090E" w:rsidP="00E5226A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6F090E" w:rsidRPr="00AD735E" w:rsidTr="00AD735E">
        <w:trPr>
          <w:trHeight w:hRule="exact" w:val="567"/>
        </w:trPr>
        <w:tc>
          <w:tcPr>
            <w:tcW w:w="2518" w:type="dxa"/>
            <w:shd w:val="clear" w:color="auto" w:fill="EEECE1" w:themeFill="background2"/>
            <w:vAlign w:val="center"/>
          </w:tcPr>
          <w:p w:rsidR="006F090E" w:rsidRPr="00AD735E" w:rsidRDefault="006F090E" w:rsidP="006F090E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Par rapport aux conditions matérielles</w:t>
            </w:r>
          </w:p>
        </w:tc>
        <w:tc>
          <w:tcPr>
            <w:tcW w:w="8088" w:type="dxa"/>
            <w:vAlign w:val="center"/>
          </w:tcPr>
          <w:p w:rsidR="006F090E" w:rsidRPr="00AD735E" w:rsidRDefault="006F090E" w:rsidP="00E5226A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6F090E" w:rsidRPr="00AD735E" w:rsidRDefault="006F090E" w:rsidP="00EC27A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24"/>
          <w:lang w:eastAsia="fr-FR"/>
        </w:rPr>
      </w:pPr>
    </w:p>
    <w:p w:rsidR="00EC27A0" w:rsidRPr="00AD735E" w:rsidRDefault="00EC27A0" w:rsidP="006F090E">
      <w:pPr>
        <w:spacing w:after="0" w:line="240" w:lineRule="auto"/>
        <w:contextualSpacing/>
        <w:rPr>
          <w:rFonts w:ascii="Arial" w:eastAsia="Times New Roman" w:hAnsi="Arial" w:cs="Arial"/>
          <w:color w:val="E36C0A" w:themeColor="accent6" w:themeShade="BF"/>
          <w:sz w:val="28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lang w:eastAsia="fr-FR"/>
        </w:rPr>
        <w:t xml:space="preserve">2/ PUBLICS ET DOMAINES </w:t>
      </w:r>
      <w:r w:rsidR="006F090E" w:rsidRPr="00AD735E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lang w:eastAsia="fr-FR"/>
        </w:rPr>
        <w:t>D'APPRENTISSAGE VISÉ</w:t>
      </w:r>
      <w:r w:rsidRPr="00AD735E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lang w:eastAsia="fr-FR"/>
        </w:rPr>
        <w:t>S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6F090E" w:rsidRPr="00AD735E" w:rsidTr="00E5226A">
        <w:trPr>
          <w:trHeight w:val="851"/>
        </w:trPr>
        <w:tc>
          <w:tcPr>
            <w:tcW w:w="10606" w:type="dxa"/>
            <w:vAlign w:val="center"/>
          </w:tcPr>
          <w:p w:rsidR="006F090E" w:rsidRPr="00AD735E" w:rsidRDefault="006F090E" w:rsidP="00E5226A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EC27A0" w:rsidRPr="00AD735E" w:rsidRDefault="00EC27A0" w:rsidP="00EC27A0">
      <w:pPr>
        <w:spacing w:after="0" w:line="240" w:lineRule="auto"/>
        <w:contextualSpacing/>
        <w:jc w:val="center"/>
        <w:rPr>
          <w:rFonts w:ascii="Arial" w:eastAsia="Times New Roman" w:hAnsi="Arial" w:cs="Arial"/>
          <w:sz w:val="32"/>
          <w:szCs w:val="24"/>
          <w:lang w:eastAsia="fr-FR"/>
        </w:rPr>
      </w:pPr>
    </w:p>
    <w:p w:rsidR="006F090E" w:rsidRPr="00AD735E" w:rsidRDefault="00EC27A0" w:rsidP="006F090E">
      <w:pPr>
        <w:spacing w:after="0" w:line="240" w:lineRule="auto"/>
        <w:contextualSpacing/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lang w:eastAsia="fr-FR"/>
        </w:rPr>
        <w:t xml:space="preserve">3/ DESCRIPTIF DE L'ACTION </w:t>
      </w:r>
      <w:r w:rsidRPr="00AD735E">
        <w:rPr>
          <w:rFonts w:ascii="Arial" w:eastAsia="Times New Roman" w:hAnsi="Arial" w:cs="Arial"/>
          <w:bCs/>
          <w:sz w:val="20"/>
          <w:szCs w:val="24"/>
          <w:lang w:eastAsia="fr-FR"/>
        </w:rPr>
        <w:t>(</w:t>
      </w:r>
      <w:r w:rsidR="006F090E" w:rsidRPr="00AD735E">
        <w:rPr>
          <w:rFonts w:ascii="Arial" w:eastAsia="Times New Roman" w:hAnsi="Arial" w:cs="Arial"/>
          <w:bCs/>
          <w:sz w:val="20"/>
          <w:szCs w:val="24"/>
          <w:lang w:eastAsia="fr-FR"/>
        </w:rPr>
        <w:t>modalités</w:t>
      </w:r>
      <w:r w:rsidRPr="00AD735E">
        <w:rPr>
          <w:rFonts w:ascii="Arial" w:eastAsia="Times New Roman" w:hAnsi="Arial" w:cs="Arial"/>
          <w:bCs/>
          <w:sz w:val="20"/>
          <w:szCs w:val="24"/>
          <w:lang w:eastAsia="fr-FR"/>
        </w:rPr>
        <w:t xml:space="preserve"> pratiques d'or</w:t>
      </w:r>
      <w:r w:rsidR="006F090E" w:rsidRPr="00AD735E">
        <w:rPr>
          <w:rFonts w:ascii="Arial" w:eastAsia="Times New Roman" w:hAnsi="Arial" w:cs="Arial"/>
          <w:bCs/>
          <w:sz w:val="20"/>
          <w:szCs w:val="24"/>
          <w:lang w:eastAsia="fr-FR"/>
        </w:rPr>
        <w:t>ganisation, dates de début et de</w:t>
      </w:r>
      <w:r w:rsidRPr="00AD735E">
        <w:rPr>
          <w:rFonts w:ascii="Arial" w:eastAsia="Times New Roman" w:hAnsi="Arial" w:cs="Arial"/>
          <w:bCs/>
          <w:sz w:val="20"/>
          <w:szCs w:val="24"/>
          <w:lang w:eastAsia="fr-FR"/>
        </w:rPr>
        <w:t xml:space="preserve"> fin de l'action…)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6F090E" w:rsidRPr="00AD735E" w:rsidTr="00E5226A">
        <w:trPr>
          <w:trHeight w:val="851"/>
        </w:trPr>
        <w:tc>
          <w:tcPr>
            <w:tcW w:w="10606" w:type="dxa"/>
            <w:vAlign w:val="center"/>
          </w:tcPr>
          <w:p w:rsidR="006F090E" w:rsidRPr="00AD735E" w:rsidRDefault="006F090E" w:rsidP="00E5226A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EC27A0" w:rsidRPr="00AD735E" w:rsidRDefault="006F090E" w:rsidP="006F090E">
      <w:pPr>
        <w:tabs>
          <w:tab w:val="left" w:pos="1390"/>
        </w:tabs>
        <w:spacing w:after="0" w:line="240" w:lineRule="auto"/>
        <w:contextualSpacing/>
        <w:rPr>
          <w:rFonts w:ascii="Arial" w:eastAsia="Times New Roman" w:hAnsi="Arial" w:cs="Arial"/>
          <w:sz w:val="32"/>
          <w:szCs w:val="24"/>
          <w:lang w:eastAsia="fr-FR"/>
        </w:rPr>
      </w:pPr>
      <w:r w:rsidRPr="00AD735E">
        <w:rPr>
          <w:rFonts w:ascii="Arial" w:eastAsia="Times New Roman" w:hAnsi="Arial" w:cs="Arial"/>
          <w:sz w:val="24"/>
          <w:szCs w:val="24"/>
          <w:lang w:eastAsia="fr-FR"/>
        </w:rPr>
        <w:tab/>
      </w:r>
    </w:p>
    <w:p w:rsidR="006F090E" w:rsidRPr="00AD735E" w:rsidRDefault="00EC27A0" w:rsidP="006F090E">
      <w:pPr>
        <w:spacing w:after="0" w:line="240" w:lineRule="auto"/>
        <w:contextualSpacing/>
        <w:rPr>
          <w:rFonts w:ascii="Arial" w:eastAsia="Times New Roman" w:hAnsi="Arial" w:cs="Arial"/>
          <w:color w:val="E36C0A" w:themeColor="accent6" w:themeShade="BF"/>
          <w:sz w:val="28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lang w:eastAsia="fr-FR"/>
        </w:rPr>
        <w:t>4/ EFFETS ATTENDUS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6F090E" w:rsidRPr="00AD735E" w:rsidTr="00E5226A">
        <w:trPr>
          <w:trHeight w:val="851"/>
        </w:trPr>
        <w:tc>
          <w:tcPr>
            <w:tcW w:w="10606" w:type="dxa"/>
            <w:vAlign w:val="center"/>
          </w:tcPr>
          <w:p w:rsidR="006F090E" w:rsidRPr="00AD735E" w:rsidRDefault="006F090E" w:rsidP="00E5226A">
            <w:pPr>
              <w:tabs>
                <w:tab w:val="left" w:pos="4153"/>
              </w:tabs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ab/>
            </w:r>
          </w:p>
        </w:tc>
      </w:tr>
    </w:tbl>
    <w:p w:rsidR="006F090E" w:rsidRPr="00AD735E" w:rsidRDefault="006F090E" w:rsidP="00EC27A0">
      <w:pPr>
        <w:spacing w:after="0" w:line="240" w:lineRule="auto"/>
        <w:contextualSpacing/>
        <w:jc w:val="center"/>
        <w:rPr>
          <w:rFonts w:ascii="Arial" w:eastAsia="Times New Roman" w:hAnsi="Arial" w:cs="Arial"/>
          <w:sz w:val="32"/>
          <w:szCs w:val="24"/>
          <w:lang w:eastAsia="fr-FR"/>
        </w:rPr>
      </w:pPr>
    </w:p>
    <w:p w:rsidR="006F090E" w:rsidRPr="00AD735E" w:rsidRDefault="00EC27A0" w:rsidP="006F090E">
      <w:pPr>
        <w:spacing w:after="0" w:line="240" w:lineRule="auto"/>
        <w:contextualSpacing/>
        <w:rPr>
          <w:rFonts w:ascii="Arial" w:eastAsia="Times New Roman" w:hAnsi="Arial" w:cs="Arial"/>
          <w:color w:val="E36C0A" w:themeColor="accent6" w:themeShade="BF"/>
          <w:sz w:val="28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lang w:eastAsia="fr-FR"/>
        </w:rPr>
        <w:t>5/ MODALITES PRATIQUES D'EVALUATION DE L'ACTION</w:t>
      </w:r>
      <w:r w:rsidR="006F090E" w:rsidRPr="00AD735E">
        <w:rPr>
          <w:rFonts w:ascii="Arial" w:eastAsia="Times New Roman" w:hAnsi="Arial" w:cs="Arial"/>
          <w:b/>
          <w:bCs/>
          <w:sz w:val="28"/>
          <w:szCs w:val="24"/>
          <w:lang w:eastAsia="fr-FR"/>
        </w:rPr>
        <w:t xml:space="preserve"> </w:t>
      </w:r>
      <w:r w:rsidRPr="00AD735E">
        <w:rPr>
          <w:rFonts w:ascii="Arial" w:eastAsia="Times New Roman" w:hAnsi="Arial" w:cs="Arial"/>
          <w:bCs/>
          <w:sz w:val="20"/>
          <w:szCs w:val="24"/>
          <w:lang w:eastAsia="fr-FR"/>
        </w:rPr>
        <w:t>(données, indicateurs)</w:t>
      </w:r>
      <w:r w:rsidR="006F090E" w:rsidRPr="00AD735E"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fr-FR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6F090E" w:rsidRPr="00AD735E" w:rsidTr="00E5226A">
        <w:trPr>
          <w:trHeight w:val="851"/>
        </w:trPr>
        <w:tc>
          <w:tcPr>
            <w:tcW w:w="10606" w:type="dxa"/>
            <w:vAlign w:val="center"/>
          </w:tcPr>
          <w:p w:rsidR="006F090E" w:rsidRPr="00AD735E" w:rsidRDefault="006F090E" w:rsidP="00E5226A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EC27A0" w:rsidRPr="00AD735E" w:rsidRDefault="006F090E" w:rsidP="006F090E">
      <w:pPr>
        <w:tabs>
          <w:tab w:val="left" w:pos="1373"/>
        </w:tabs>
        <w:spacing w:after="0" w:line="240" w:lineRule="auto"/>
        <w:contextualSpacing/>
        <w:rPr>
          <w:rFonts w:ascii="Arial" w:eastAsia="Times New Roman" w:hAnsi="Arial" w:cs="Arial"/>
          <w:sz w:val="32"/>
          <w:szCs w:val="24"/>
          <w:lang w:eastAsia="fr-FR"/>
        </w:rPr>
      </w:pPr>
      <w:r w:rsidRPr="00AD735E">
        <w:rPr>
          <w:rFonts w:ascii="Arial" w:eastAsia="Times New Roman" w:hAnsi="Arial" w:cs="Arial"/>
          <w:szCs w:val="24"/>
          <w:lang w:eastAsia="fr-FR"/>
        </w:rPr>
        <w:tab/>
      </w:r>
    </w:p>
    <w:p w:rsidR="006F090E" w:rsidRPr="00AD735E" w:rsidRDefault="006F090E" w:rsidP="006F090E">
      <w:pPr>
        <w:spacing w:after="0" w:line="240" w:lineRule="auto"/>
        <w:contextualSpacing/>
        <w:rPr>
          <w:rFonts w:ascii="Arial" w:eastAsia="Times New Roman" w:hAnsi="Arial" w:cs="Arial"/>
          <w:color w:val="E36C0A" w:themeColor="accent6" w:themeShade="BF"/>
          <w:sz w:val="28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lang w:eastAsia="fr-FR"/>
        </w:rPr>
        <w:t>6/ BESOINS ÉVENTUELS LIÉ</w:t>
      </w:r>
      <w:r w:rsidR="00EC27A0" w:rsidRPr="00AD735E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lang w:eastAsia="fr-FR"/>
        </w:rPr>
        <w:t>S</w:t>
      </w:r>
      <w:r w:rsidRPr="00AD735E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lang w:eastAsia="fr-FR"/>
        </w:rPr>
        <w:t xml:space="preserve"> À</w:t>
      </w:r>
      <w:r w:rsidR="00EC27A0" w:rsidRPr="00AD735E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4"/>
          <w:lang w:eastAsia="fr-FR"/>
        </w:rPr>
        <w:t xml:space="preserve"> CETTE ACTION</w:t>
      </w:r>
    </w:p>
    <w:tbl>
      <w:tblPr>
        <w:tblStyle w:val="Grilledutableau"/>
        <w:tblW w:w="0" w:type="auto"/>
        <w:tblLook w:val="04A0"/>
      </w:tblPr>
      <w:tblGrid>
        <w:gridCol w:w="2660"/>
        <w:gridCol w:w="7946"/>
      </w:tblGrid>
      <w:tr w:rsidR="00E5226A" w:rsidRPr="00AD735E" w:rsidTr="00E5226A">
        <w:trPr>
          <w:trHeight w:val="637"/>
        </w:trPr>
        <w:tc>
          <w:tcPr>
            <w:tcW w:w="2660" w:type="dxa"/>
            <w:shd w:val="clear" w:color="auto" w:fill="FDE9D9" w:themeFill="accent6" w:themeFillTint="33"/>
            <w:vAlign w:val="center"/>
          </w:tcPr>
          <w:p w:rsidR="00E5226A" w:rsidRPr="00AD735E" w:rsidRDefault="00E5226A" w:rsidP="00E5226A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En formation et en accompagnement</w:t>
            </w:r>
          </w:p>
        </w:tc>
        <w:tc>
          <w:tcPr>
            <w:tcW w:w="7946" w:type="dxa"/>
            <w:vAlign w:val="center"/>
          </w:tcPr>
          <w:p w:rsidR="00E5226A" w:rsidRPr="00AD735E" w:rsidRDefault="00E5226A" w:rsidP="00E5226A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E5226A" w:rsidRPr="00AD735E" w:rsidTr="00E5226A">
        <w:trPr>
          <w:trHeight w:val="636"/>
        </w:trPr>
        <w:tc>
          <w:tcPr>
            <w:tcW w:w="2660" w:type="dxa"/>
            <w:shd w:val="clear" w:color="auto" w:fill="FDE9D9" w:themeFill="accent6" w:themeFillTint="33"/>
            <w:vAlign w:val="center"/>
          </w:tcPr>
          <w:p w:rsidR="00E5226A" w:rsidRPr="00AD735E" w:rsidRDefault="00E5226A" w:rsidP="00E5226A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En matériel</w:t>
            </w:r>
          </w:p>
        </w:tc>
        <w:tc>
          <w:tcPr>
            <w:tcW w:w="7946" w:type="dxa"/>
            <w:vAlign w:val="center"/>
          </w:tcPr>
          <w:p w:rsidR="00E5226A" w:rsidRPr="00AD735E" w:rsidRDefault="00E5226A" w:rsidP="00E5226A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EC27A0" w:rsidRPr="00AD735E" w:rsidRDefault="00EC27A0" w:rsidP="00EC27A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AF484D" w:rsidP="00AF484D">
      <w:pPr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color w:val="E36C0A" w:themeColor="accent6" w:themeShade="BF"/>
          <w:sz w:val="32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  <w:t>BILAN ET RÉ</w:t>
      </w:r>
      <w:r w:rsidR="00EC27A0" w:rsidRPr="00AD735E"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24"/>
          <w:lang w:eastAsia="fr-FR"/>
        </w:rPr>
        <w:t>GULATION DE L'ACTION</w:t>
      </w:r>
    </w:p>
    <w:p w:rsidR="00AF484D" w:rsidRPr="00AD735E" w:rsidRDefault="00AF484D" w:rsidP="00AF484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AF484D" w:rsidRPr="00AD735E" w:rsidRDefault="00AF484D" w:rsidP="00AF484D">
      <w:pPr>
        <w:shd w:val="clear" w:color="auto" w:fill="FABF8F" w:themeFill="accent6" w:themeFillTint="99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sz w:val="32"/>
          <w:szCs w:val="24"/>
          <w:lang w:eastAsia="fr-FR"/>
        </w:rPr>
        <w:t>2020</w:t>
      </w:r>
    </w:p>
    <w:p w:rsidR="00EC27A0" w:rsidRPr="00AD735E" w:rsidRDefault="00EC27A0" w:rsidP="00AF484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AF484D" w:rsidRPr="00AD735E" w:rsidTr="00AF484D">
        <w:trPr>
          <w:trHeight w:hRule="exact" w:val="454"/>
        </w:trPr>
        <w:tc>
          <w:tcPr>
            <w:tcW w:w="5303" w:type="dxa"/>
            <w:shd w:val="clear" w:color="auto" w:fill="EEECE1" w:themeFill="background2"/>
            <w:vAlign w:val="center"/>
          </w:tcPr>
          <w:p w:rsidR="00AF484D" w:rsidRPr="00AD735E" w:rsidRDefault="00AF484D" w:rsidP="00AF484D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Effets attendus</w:t>
            </w:r>
          </w:p>
        </w:tc>
        <w:tc>
          <w:tcPr>
            <w:tcW w:w="5303" w:type="dxa"/>
            <w:shd w:val="clear" w:color="auto" w:fill="EEECE1" w:themeFill="background2"/>
            <w:vAlign w:val="center"/>
          </w:tcPr>
          <w:p w:rsidR="00AF484D" w:rsidRPr="00AD735E" w:rsidRDefault="00AF484D" w:rsidP="00AF484D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Effets obtenus</w:t>
            </w:r>
          </w:p>
        </w:tc>
      </w:tr>
      <w:tr w:rsidR="00AF484D" w:rsidRPr="00AD735E" w:rsidTr="00AF484D">
        <w:trPr>
          <w:trHeight w:val="1134"/>
        </w:trPr>
        <w:tc>
          <w:tcPr>
            <w:tcW w:w="5303" w:type="dxa"/>
          </w:tcPr>
          <w:p w:rsidR="00AF484D" w:rsidRPr="00AD735E" w:rsidRDefault="00AF484D" w:rsidP="00EC27A0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303" w:type="dxa"/>
          </w:tcPr>
          <w:p w:rsidR="00AF484D" w:rsidRPr="00AD735E" w:rsidRDefault="00AF484D" w:rsidP="00EC27A0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AF484D" w:rsidRPr="00AD735E" w:rsidRDefault="00AF484D" w:rsidP="00AF484D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1284"/>
        <w:gridCol w:w="9322"/>
      </w:tblGrid>
      <w:tr w:rsidR="00AF484D" w:rsidRPr="00AD735E" w:rsidTr="001F4A5C">
        <w:trPr>
          <w:trHeight w:val="1134"/>
        </w:trPr>
        <w:tc>
          <w:tcPr>
            <w:tcW w:w="1284" w:type="dxa"/>
            <w:tcBorders>
              <w:top w:val="nil"/>
              <w:left w:val="nil"/>
              <w:bottom w:val="nil"/>
              <w:right w:val="single" w:sz="18" w:space="0" w:color="E36C0A" w:themeColor="accent6" w:themeShade="BF"/>
            </w:tcBorders>
          </w:tcPr>
          <w:p w:rsidR="00AF484D" w:rsidRPr="00AD735E" w:rsidRDefault="00AF484D" w:rsidP="001F4A5C">
            <w:pPr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u w:val="single"/>
                <w:lang w:eastAsia="fr-FR"/>
              </w:rPr>
              <w:t>Analyse</w:t>
            </w: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  <w:t> :</w:t>
            </w:r>
          </w:p>
          <w:p w:rsidR="00AF484D" w:rsidRPr="00AD735E" w:rsidRDefault="00AF484D" w:rsidP="001F4A5C">
            <w:pPr>
              <w:contextualSpacing/>
              <w:outlineLvl w:val="0"/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</w:pPr>
          </w:p>
        </w:tc>
        <w:tc>
          <w:tcPr>
            <w:tcW w:w="9322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AF484D" w:rsidRPr="00AD735E" w:rsidRDefault="00AF484D" w:rsidP="001F4A5C">
            <w:pPr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EC27A0" w:rsidRPr="00AD735E" w:rsidRDefault="00EC27A0" w:rsidP="00EC27A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1604"/>
        <w:gridCol w:w="3023"/>
        <w:gridCol w:w="3020"/>
        <w:gridCol w:w="3035"/>
      </w:tblGrid>
      <w:tr w:rsidR="00AF484D" w:rsidRPr="00AD735E" w:rsidTr="00AF484D">
        <w:trPr>
          <w:trHeight w:hRule="exact" w:val="45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84D" w:rsidRPr="00AD735E" w:rsidRDefault="00AF484D" w:rsidP="00AF484D">
            <w:pPr>
              <w:contextualSpacing/>
              <w:outlineLvl w:val="0"/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u w:val="single"/>
                <w:lang w:eastAsia="fr-FR"/>
              </w:rPr>
              <w:t>Régulation</w:t>
            </w: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84D" w:rsidRPr="00AD735E" w:rsidRDefault="00AF484D" w:rsidP="00AF484D">
            <w:pPr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Wingdings" w:char="F06F"/>
            </w: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action poursuivie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84D" w:rsidRPr="00AD735E" w:rsidRDefault="00AF484D" w:rsidP="00AF484D">
            <w:pPr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Wingdings" w:char="F06F"/>
            </w: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action modifiée</w:t>
            </w: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32"/>
                <w:szCs w:val="24"/>
                <w:lang w:eastAsia="fr-FR"/>
              </w:rPr>
              <w:t>*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84D" w:rsidRPr="00AD735E" w:rsidRDefault="00AF484D" w:rsidP="00AF484D">
            <w:pPr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Wingdings" w:char="F06F"/>
            </w: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action abandonnée</w:t>
            </w:r>
          </w:p>
        </w:tc>
      </w:tr>
    </w:tbl>
    <w:p w:rsidR="00AF484D" w:rsidRPr="00AD735E" w:rsidRDefault="00F122BD" w:rsidP="00EC27A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95.55pt;margin-top:3.45pt;width:10.85pt;height:20.05pt;z-index:251658240;mso-position-horizontal-relative:text;mso-position-vertical-relative:text" fillcolor="#e36c0a [2409]">
            <v:textbox style="layout-flow:vertical-ideographic"/>
          </v:shape>
        </w:pict>
      </w:r>
    </w:p>
    <w:p w:rsidR="00EC27A0" w:rsidRPr="00AD735E" w:rsidRDefault="00EC27A0" w:rsidP="00EC27A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AD735E" w:rsidRPr="00AD735E" w:rsidTr="00AD735E">
        <w:trPr>
          <w:trHeight w:val="851"/>
        </w:trPr>
        <w:tc>
          <w:tcPr>
            <w:tcW w:w="10606" w:type="dxa"/>
          </w:tcPr>
          <w:p w:rsidR="00AD735E" w:rsidRPr="00AD735E" w:rsidRDefault="00AD735E" w:rsidP="00AD735E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32"/>
                <w:szCs w:val="24"/>
                <w:lang w:eastAsia="fr-FR"/>
              </w:rPr>
              <w:t>*</w:t>
            </w: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Préciser les modifications apportées :</w:t>
            </w:r>
          </w:p>
        </w:tc>
      </w:tr>
    </w:tbl>
    <w:p w:rsidR="00AD735E" w:rsidRDefault="00AD735E" w:rsidP="00AD735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AD735E" w:rsidRDefault="00AD735E" w:rsidP="00AD735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AD735E" w:rsidRPr="00AD735E" w:rsidRDefault="00AD735E" w:rsidP="00AD735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AD735E" w:rsidRPr="00AD735E" w:rsidRDefault="00AD735E" w:rsidP="00AD735E">
      <w:pPr>
        <w:shd w:val="clear" w:color="auto" w:fill="FABF8F" w:themeFill="accent6" w:themeFillTint="99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sz w:val="32"/>
          <w:szCs w:val="24"/>
          <w:lang w:eastAsia="fr-FR"/>
        </w:rPr>
        <w:t>202</w:t>
      </w:r>
      <w:r>
        <w:rPr>
          <w:rFonts w:ascii="Arial" w:eastAsia="Times New Roman" w:hAnsi="Arial" w:cs="Arial"/>
          <w:b/>
          <w:sz w:val="32"/>
          <w:szCs w:val="24"/>
          <w:lang w:eastAsia="fr-FR"/>
        </w:rPr>
        <w:t>1</w:t>
      </w:r>
    </w:p>
    <w:p w:rsidR="00AD735E" w:rsidRPr="00AD735E" w:rsidRDefault="00AD735E" w:rsidP="00AD735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AD735E" w:rsidRPr="00AD735E" w:rsidTr="001F4A5C">
        <w:trPr>
          <w:trHeight w:hRule="exact" w:val="454"/>
        </w:trPr>
        <w:tc>
          <w:tcPr>
            <w:tcW w:w="5303" w:type="dxa"/>
            <w:shd w:val="clear" w:color="auto" w:fill="EEECE1" w:themeFill="background2"/>
            <w:vAlign w:val="center"/>
          </w:tcPr>
          <w:p w:rsidR="00AD735E" w:rsidRPr="00AD735E" w:rsidRDefault="00AD735E" w:rsidP="001F4A5C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Effets attendus</w:t>
            </w:r>
          </w:p>
        </w:tc>
        <w:tc>
          <w:tcPr>
            <w:tcW w:w="5303" w:type="dxa"/>
            <w:shd w:val="clear" w:color="auto" w:fill="EEECE1" w:themeFill="background2"/>
            <w:vAlign w:val="center"/>
          </w:tcPr>
          <w:p w:rsidR="00AD735E" w:rsidRPr="00AD735E" w:rsidRDefault="00AD735E" w:rsidP="001F4A5C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Effets obtenus</w:t>
            </w:r>
          </w:p>
        </w:tc>
      </w:tr>
      <w:tr w:rsidR="00AD735E" w:rsidRPr="00AD735E" w:rsidTr="001F4A5C">
        <w:trPr>
          <w:trHeight w:val="1134"/>
        </w:trPr>
        <w:tc>
          <w:tcPr>
            <w:tcW w:w="5303" w:type="dxa"/>
          </w:tcPr>
          <w:p w:rsidR="00AD735E" w:rsidRPr="00AD735E" w:rsidRDefault="00AD735E" w:rsidP="001F4A5C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303" w:type="dxa"/>
          </w:tcPr>
          <w:p w:rsidR="00AD735E" w:rsidRPr="00AD735E" w:rsidRDefault="00AD735E" w:rsidP="001F4A5C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AD735E" w:rsidRPr="00AD735E" w:rsidRDefault="00AD735E" w:rsidP="00AD735E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1284"/>
        <w:gridCol w:w="9322"/>
      </w:tblGrid>
      <w:tr w:rsidR="00AD735E" w:rsidRPr="00AD735E" w:rsidTr="001F4A5C">
        <w:trPr>
          <w:trHeight w:val="1134"/>
        </w:trPr>
        <w:tc>
          <w:tcPr>
            <w:tcW w:w="1284" w:type="dxa"/>
            <w:tcBorders>
              <w:top w:val="nil"/>
              <w:left w:val="nil"/>
              <w:bottom w:val="nil"/>
              <w:right w:val="single" w:sz="18" w:space="0" w:color="E36C0A" w:themeColor="accent6" w:themeShade="BF"/>
            </w:tcBorders>
          </w:tcPr>
          <w:p w:rsidR="00AD735E" w:rsidRPr="00AD735E" w:rsidRDefault="00AD735E" w:rsidP="001F4A5C">
            <w:pPr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u w:val="single"/>
                <w:lang w:eastAsia="fr-FR"/>
              </w:rPr>
              <w:t>Analyse</w:t>
            </w: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  <w:t> :</w:t>
            </w:r>
          </w:p>
          <w:p w:rsidR="00AD735E" w:rsidRPr="00AD735E" w:rsidRDefault="00AD735E" w:rsidP="001F4A5C">
            <w:pPr>
              <w:contextualSpacing/>
              <w:outlineLvl w:val="0"/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</w:pPr>
          </w:p>
        </w:tc>
        <w:tc>
          <w:tcPr>
            <w:tcW w:w="9322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AD735E" w:rsidRPr="00AD735E" w:rsidRDefault="00AD735E" w:rsidP="001F4A5C">
            <w:pPr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AD735E" w:rsidRPr="00AD735E" w:rsidRDefault="00AD735E" w:rsidP="00AD735E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1604"/>
        <w:gridCol w:w="3023"/>
        <w:gridCol w:w="3020"/>
        <w:gridCol w:w="3035"/>
      </w:tblGrid>
      <w:tr w:rsidR="00AD735E" w:rsidRPr="00AD735E" w:rsidTr="001F4A5C">
        <w:trPr>
          <w:trHeight w:hRule="exact" w:val="45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35E" w:rsidRPr="00AD735E" w:rsidRDefault="00AD735E" w:rsidP="001F4A5C">
            <w:pPr>
              <w:contextualSpacing/>
              <w:outlineLvl w:val="0"/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u w:val="single"/>
                <w:lang w:eastAsia="fr-FR"/>
              </w:rPr>
              <w:t>Régulation</w:t>
            </w: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35E" w:rsidRPr="00AD735E" w:rsidRDefault="00AD735E" w:rsidP="001F4A5C">
            <w:pPr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Wingdings" w:char="F06F"/>
            </w: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action poursuivie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35E" w:rsidRPr="00AD735E" w:rsidRDefault="00AD735E" w:rsidP="001F4A5C">
            <w:pPr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Wingdings" w:char="F06F"/>
            </w: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action modifiée</w:t>
            </w: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32"/>
                <w:szCs w:val="24"/>
                <w:lang w:eastAsia="fr-FR"/>
              </w:rPr>
              <w:t>*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35E" w:rsidRPr="00AD735E" w:rsidRDefault="00AD735E" w:rsidP="001F4A5C">
            <w:pPr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Wingdings" w:char="F06F"/>
            </w: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action abandonnée</w:t>
            </w:r>
          </w:p>
        </w:tc>
      </w:tr>
    </w:tbl>
    <w:p w:rsidR="00AD735E" w:rsidRPr="00AD735E" w:rsidRDefault="00F122BD" w:rsidP="00AD735E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pict>
          <v:shape id="_x0000_s1027" type="#_x0000_t67" style="position:absolute;left:0;text-align:left;margin-left:295.55pt;margin-top:3.45pt;width:10.85pt;height:20.05pt;z-index:251660288;mso-position-horizontal-relative:text;mso-position-vertical-relative:text" fillcolor="#e36c0a [2409]">
            <v:textbox style="layout-flow:vertical-ideographic"/>
          </v:shape>
        </w:pict>
      </w:r>
    </w:p>
    <w:p w:rsidR="00AD735E" w:rsidRPr="00AD735E" w:rsidRDefault="00AD735E" w:rsidP="00AD735E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AD735E" w:rsidRPr="00AD735E" w:rsidTr="001F4A5C">
        <w:trPr>
          <w:trHeight w:val="851"/>
        </w:trPr>
        <w:tc>
          <w:tcPr>
            <w:tcW w:w="10606" w:type="dxa"/>
          </w:tcPr>
          <w:p w:rsidR="00AD735E" w:rsidRPr="00AD735E" w:rsidRDefault="00AD735E" w:rsidP="001F4A5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32"/>
                <w:szCs w:val="24"/>
                <w:lang w:eastAsia="fr-FR"/>
              </w:rPr>
              <w:t>*</w:t>
            </w:r>
            <w:r w:rsidRPr="00AD735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Préciser les modifications apportées :</w:t>
            </w:r>
          </w:p>
        </w:tc>
      </w:tr>
    </w:tbl>
    <w:p w:rsidR="00AD735E" w:rsidRPr="00AD735E" w:rsidRDefault="00AD735E" w:rsidP="00AD735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EC27A0" w:rsidRPr="00AD735E" w:rsidRDefault="00EC27A0" w:rsidP="00EC27A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AD735E" w:rsidRPr="00AD735E" w:rsidRDefault="00AD735E" w:rsidP="00AD735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AD735E" w:rsidRPr="00AD735E" w:rsidRDefault="00AD735E" w:rsidP="00AD735E">
      <w:pPr>
        <w:shd w:val="clear" w:color="auto" w:fill="FABF8F" w:themeFill="accent6" w:themeFillTint="99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fr-FR"/>
        </w:rPr>
      </w:pPr>
      <w:r w:rsidRPr="00AD735E">
        <w:rPr>
          <w:rFonts w:ascii="Arial" w:eastAsia="Times New Roman" w:hAnsi="Arial" w:cs="Arial"/>
          <w:b/>
          <w:sz w:val="32"/>
          <w:szCs w:val="24"/>
          <w:lang w:eastAsia="fr-FR"/>
        </w:rPr>
        <w:t>202</w:t>
      </w:r>
      <w:r>
        <w:rPr>
          <w:rFonts w:ascii="Arial" w:eastAsia="Times New Roman" w:hAnsi="Arial" w:cs="Arial"/>
          <w:b/>
          <w:sz w:val="32"/>
          <w:szCs w:val="24"/>
          <w:lang w:eastAsia="fr-FR"/>
        </w:rPr>
        <w:t>2</w:t>
      </w:r>
    </w:p>
    <w:p w:rsidR="00AD735E" w:rsidRPr="00AD735E" w:rsidRDefault="00AD735E" w:rsidP="00AD735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AD735E" w:rsidRPr="00AD735E" w:rsidTr="001F4A5C">
        <w:trPr>
          <w:trHeight w:hRule="exact" w:val="454"/>
        </w:trPr>
        <w:tc>
          <w:tcPr>
            <w:tcW w:w="5303" w:type="dxa"/>
            <w:shd w:val="clear" w:color="auto" w:fill="EEECE1" w:themeFill="background2"/>
            <w:vAlign w:val="center"/>
          </w:tcPr>
          <w:p w:rsidR="00AD735E" w:rsidRPr="00AD735E" w:rsidRDefault="00AD735E" w:rsidP="001F4A5C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Effets attendus</w:t>
            </w:r>
          </w:p>
        </w:tc>
        <w:tc>
          <w:tcPr>
            <w:tcW w:w="5303" w:type="dxa"/>
            <w:shd w:val="clear" w:color="auto" w:fill="EEECE1" w:themeFill="background2"/>
            <w:vAlign w:val="center"/>
          </w:tcPr>
          <w:p w:rsidR="00AD735E" w:rsidRPr="00AD735E" w:rsidRDefault="00AD735E" w:rsidP="001F4A5C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Effets obtenus</w:t>
            </w:r>
          </w:p>
        </w:tc>
      </w:tr>
      <w:tr w:rsidR="00AD735E" w:rsidRPr="00AD735E" w:rsidTr="001F4A5C">
        <w:trPr>
          <w:trHeight w:val="1134"/>
        </w:trPr>
        <w:tc>
          <w:tcPr>
            <w:tcW w:w="5303" w:type="dxa"/>
          </w:tcPr>
          <w:p w:rsidR="00AD735E" w:rsidRPr="00AD735E" w:rsidRDefault="00AD735E" w:rsidP="001F4A5C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303" w:type="dxa"/>
          </w:tcPr>
          <w:p w:rsidR="00AD735E" w:rsidRPr="00AD735E" w:rsidRDefault="00AD735E" w:rsidP="001F4A5C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AD735E" w:rsidRPr="00AD735E" w:rsidRDefault="00AD735E" w:rsidP="00AD735E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1284"/>
        <w:gridCol w:w="9322"/>
      </w:tblGrid>
      <w:tr w:rsidR="00AD735E" w:rsidRPr="00AD735E" w:rsidTr="001F4A5C">
        <w:trPr>
          <w:trHeight w:val="1134"/>
        </w:trPr>
        <w:tc>
          <w:tcPr>
            <w:tcW w:w="1284" w:type="dxa"/>
            <w:tcBorders>
              <w:top w:val="nil"/>
              <w:left w:val="nil"/>
              <w:bottom w:val="nil"/>
              <w:right w:val="single" w:sz="18" w:space="0" w:color="E36C0A" w:themeColor="accent6" w:themeShade="BF"/>
            </w:tcBorders>
          </w:tcPr>
          <w:p w:rsidR="00AD735E" w:rsidRPr="00AD735E" w:rsidRDefault="00AD735E" w:rsidP="001F4A5C">
            <w:pPr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</w:pP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u w:val="single"/>
                <w:lang w:eastAsia="fr-FR"/>
              </w:rPr>
              <w:t>Analyse</w:t>
            </w:r>
            <w:r w:rsidRPr="00AD735E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  <w:t> :</w:t>
            </w:r>
          </w:p>
          <w:p w:rsidR="00AD735E" w:rsidRPr="00AD735E" w:rsidRDefault="00AD735E" w:rsidP="001F4A5C">
            <w:pPr>
              <w:contextualSpacing/>
              <w:outlineLvl w:val="0"/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</w:pPr>
          </w:p>
        </w:tc>
        <w:tc>
          <w:tcPr>
            <w:tcW w:w="9322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AD735E" w:rsidRPr="00AD735E" w:rsidRDefault="00AD735E" w:rsidP="001F4A5C">
            <w:pPr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E84795" w:rsidRDefault="00E84795" w:rsidP="00EC27A0">
      <w:pPr>
        <w:spacing w:after="0" w:line="240" w:lineRule="auto"/>
        <w:contextualSpacing/>
        <w:rPr>
          <w:rFonts w:ascii="Arial" w:hAnsi="Arial" w:cs="Arial"/>
        </w:rPr>
      </w:pPr>
    </w:p>
    <w:p w:rsidR="00D679EF" w:rsidRDefault="00D679EF" w:rsidP="00EC27A0">
      <w:pPr>
        <w:spacing w:after="0" w:line="240" w:lineRule="auto"/>
        <w:contextualSpacing/>
        <w:rPr>
          <w:rFonts w:ascii="Arial" w:hAnsi="Arial" w:cs="Arial"/>
        </w:rPr>
      </w:pPr>
    </w:p>
    <w:p w:rsidR="00D679EF" w:rsidRPr="00AD735E" w:rsidRDefault="00D679EF" w:rsidP="00D679EF">
      <w:pPr>
        <w:pBdr>
          <w:bottom w:val="dashed" w:sz="18" w:space="1" w:color="auto"/>
        </w:pBd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D679EF" w:rsidRPr="00AD735E" w:rsidRDefault="00D679EF" w:rsidP="00D679E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D679EF" w:rsidRDefault="00D679EF" w:rsidP="00D679E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D679EF" w:rsidRPr="00AD735E" w:rsidRDefault="00D679EF" w:rsidP="00D679E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1242"/>
        <w:gridCol w:w="9364"/>
      </w:tblGrid>
      <w:tr w:rsidR="00FB37CD" w:rsidRPr="00AD735E" w:rsidTr="00D679EF">
        <w:trPr>
          <w:trHeight w:val="1134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18" w:space="0" w:color="E36C0A" w:themeColor="accent6" w:themeShade="BF"/>
            </w:tcBorders>
          </w:tcPr>
          <w:p w:rsidR="00FB37CD" w:rsidRPr="00D679EF" w:rsidRDefault="00FB37CD" w:rsidP="00441E58">
            <w:pPr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</w:pPr>
            <w:r w:rsidRPr="00D679EF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u w:val="single"/>
                <w:lang w:eastAsia="fr-FR"/>
              </w:rPr>
              <w:t xml:space="preserve">Bilan </w:t>
            </w:r>
            <w:r w:rsidR="00D679EF" w:rsidRPr="00D679EF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u w:val="single"/>
                <w:lang w:eastAsia="fr-FR"/>
              </w:rPr>
              <w:t>général de l’action</w:t>
            </w:r>
            <w:r w:rsidR="00D679EF" w:rsidRPr="00D679EF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  <w:t> :</w:t>
            </w:r>
          </w:p>
          <w:p w:rsidR="00FB37CD" w:rsidRPr="00AD735E" w:rsidRDefault="00FB37CD" w:rsidP="00441E58">
            <w:pPr>
              <w:contextualSpacing/>
              <w:outlineLvl w:val="0"/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fr-FR"/>
              </w:rPr>
            </w:pPr>
          </w:p>
        </w:tc>
        <w:tc>
          <w:tcPr>
            <w:tcW w:w="936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FB37CD" w:rsidRDefault="00FB37CD" w:rsidP="00441E58">
            <w:pPr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679EF" w:rsidRDefault="00D679EF" w:rsidP="00441E58">
            <w:pPr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679EF" w:rsidRDefault="00D679EF" w:rsidP="00441E58">
            <w:pPr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679EF" w:rsidRDefault="00D679EF" w:rsidP="00441E58">
            <w:pPr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679EF" w:rsidRDefault="00D679EF" w:rsidP="00441E58">
            <w:pPr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679EF" w:rsidRDefault="00D679EF" w:rsidP="00441E58">
            <w:pPr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679EF" w:rsidRDefault="00D679EF" w:rsidP="00441E58">
            <w:pPr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679EF" w:rsidRDefault="00D679EF" w:rsidP="00441E58">
            <w:pPr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679EF" w:rsidRPr="00AD735E" w:rsidRDefault="00D679EF" w:rsidP="00441E58">
            <w:pPr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FB37CD" w:rsidRPr="00AD735E" w:rsidRDefault="00FB37CD" w:rsidP="00EC27A0">
      <w:pPr>
        <w:spacing w:after="0" w:line="240" w:lineRule="auto"/>
        <w:contextualSpacing/>
        <w:rPr>
          <w:rFonts w:ascii="Arial" w:hAnsi="Arial" w:cs="Arial"/>
        </w:rPr>
      </w:pPr>
    </w:p>
    <w:sectPr w:rsidR="00FB37CD" w:rsidRPr="00AD735E" w:rsidSect="00EC2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AB4" w:rsidRDefault="00BE3AB4" w:rsidP="00EC27A0">
      <w:pPr>
        <w:spacing w:after="0" w:line="240" w:lineRule="auto"/>
      </w:pPr>
      <w:r>
        <w:separator/>
      </w:r>
    </w:p>
  </w:endnote>
  <w:endnote w:type="continuationSeparator" w:id="0">
    <w:p w:rsidR="00BE3AB4" w:rsidRDefault="00BE3AB4" w:rsidP="00EC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99633"/>
      <w:docPartObj>
        <w:docPartGallery w:val="Page Numbers (Bottom of Page)"/>
        <w:docPartUnique/>
      </w:docPartObj>
    </w:sdtPr>
    <w:sdtContent>
      <w:p w:rsidR="00E84795" w:rsidRDefault="00F122BD" w:rsidP="00425EDA">
        <w:pPr>
          <w:pStyle w:val="Pieddepage"/>
          <w:jc w:val="right"/>
        </w:pPr>
        <w:fldSimple w:instr=" PAGE   \* MERGEFORMAT ">
          <w:r w:rsidR="00D679EF">
            <w:rPr>
              <w:noProof/>
            </w:rPr>
            <w:t>10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AB4" w:rsidRDefault="00BE3AB4" w:rsidP="00EC27A0">
      <w:pPr>
        <w:spacing w:after="0" w:line="240" w:lineRule="auto"/>
      </w:pPr>
      <w:r>
        <w:separator/>
      </w:r>
    </w:p>
  </w:footnote>
  <w:footnote w:type="continuationSeparator" w:id="0">
    <w:p w:rsidR="00BE3AB4" w:rsidRDefault="00BE3AB4" w:rsidP="00EC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95" w:rsidRDefault="00E84795">
    <w:pPr>
      <w:pStyle w:val="En-tte"/>
    </w:pPr>
    <w:r>
      <w:t>Circonscription de l’Éducation Nationale d’Autun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856"/>
    <w:multiLevelType w:val="multilevel"/>
    <w:tmpl w:val="1518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F572C"/>
    <w:multiLevelType w:val="hybridMultilevel"/>
    <w:tmpl w:val="B0F4ED22"/>
    <w:lvl w:ilvl="0" w:tplc="C2306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3278C"/>
    <w:multiLevelType w:val="multilevel"/>
    <w:tmpl w:val="B73A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F2789"/>
    <w:multiLevelType w:val="multilevel"/>
    <w:tmpl w:val="E9B2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D854DB"/>
    <w:multiLevelType w:val="multilevel"/>
    <w:tmpl w:val="46FA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05090"/>
    <w:multiLevelType w:val="multilevel"/>
    <w:tmpl w:val="C8C8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EB0CBE"/>
    <w:multiLevelType w:val="multilevel"/>
    <w:tmpl w:val="83B8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D57D21"/>
    <w:multiLevelType w:val="hybridMultilevel"/>
    <w:tmpl w:val="C758F2FA"/>
    <w:lvl w:ilvl="0" w:tplc="6F28A9D4">
      <w:numFmt w:val="bullet"/>
      <w:lvlText w:val="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EC1091"/>
    <w:multiLevelType w:val="multilevel"/>
    <w:tmpl w:val="7A8C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>
      <o:colormenu v:ext="edit" fillcolor="none [2409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C27A0"/>
    <w:rsid w:val="000E220C"/>
    <w:rsid w:val="000F5FAC"/>
    <w:rsid w:val="00105A89"/>
    <w:rsid w:val="0016343F"/>
    <w:rsid w:val="00185633"/>
    <w:rsid w:val="001B4179"/>
    <w:rsid w:val="002405E9"/>
    <w:rsid w:val="00292B64"/>
    <w:rsid w:val="002E59AE"/>
    <w:rsid w:val="00301F12"/>
    <w:rsid w:val="003D2FC2"/>
    <w:rsid w:val="003F2674"/>
    <w:rsid w:val="00401C01"/>
    <w:rsid w:val="00425EDA"/>
    <w:rsid w:val="004516BD"/>
    <w:rsid w:val="004723C9"/>
    <w:rsid w:val="00637CB8"/>
    <w:rsid w:val="006776B6"/>
    <w:rsid w:val="006B6ECB"/>
    <w:rsid w:val="006F090E"/>
    <w:rsid w:val="00703A39"/>
    <w:rsid w:val="008E1146"/>
    <w:rsid w:val="00900E03"/>
    <w:rsid w:val="00937155"/>
    <w:rsid w:val="00985B50"/>
    <w:rsid w:val="00A2059B"/>
    <w:rsid w:val="00A42925"/>
    <w:rsid w:val="00AA289E"/>
    <w:rsid w:val="00AD735E"/>
    <w:rsid w:val="00AF484D"/>
    <w:rsid w:val="00B576B8"/>
    <w:rsid w:val="00B61844"/>
    <w:rsid w:val="00BE3AB4"/>
    <w:rsid w:val="00C548C7"/>
    <w:rsid w:val="00C63245"/>
    <w:rsid w:val="00C74875"/>
    <w:rsid w:val="00D21FF0"/>
    <w:rsid w:val="00D41A32"/>
    <w:rsid w:val="00D568BB"/>
    <w:rsid w:val="00D679EF"/>
    <w:rsid w:val="00E5226A"/>
    <w:rsid w:val="00E84795"/>
    <w:rsid w:val="00E9032C"/>
    <w:rsid w:val="00EA2187"/>
    <w:rsid w:val="00EC27A0"/>
    <w:rsid w:val="00EC4005"/>
    <w:rsid w:val="00F122BD"/>
    <w:rsid w:val="00FA28BC"/>
    <w:rsid w:val="00FB37CD"/>
    <w:rsid w:val="00FB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C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7A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C2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27A0"/>
  </w:style>
  <w:style w:type="paragraph" w:styleId="Pieddepage">
    <w:name w:val="footer"/>
    <w:basedOn w:val="Normal"/>
    <w:link w:val="PieddepageCar"/>
    <w:uiPriority w:val="99"/>
    <w:unhideWhenUsed/>
    <w:rsid w:val="00EC2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27A0"/>
  </w:style>
  <w:style w:type="table" w:styleId="Grilledutableau">
    <w:name w:val="Table Grid"/>
    <w:basedOn w:val="TableauNormal"/>
    <w:uiPriority w:val="59"/>
    <w:rsid w:val="00EC27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00E0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E0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92B64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5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516B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37CB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B37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cademie-apprenante.ac-dijon.fr/wp-content/uploads/2018/04/A3-Dijon-acade%CC%81mie-apprenante_De%CC%81f_dimanche-4-mar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2722</TotalTime>
  <Pages>12</Pages>
  <Words>892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CPAIEN Autun</dc:creator>
  <cp:lastModifiedBy>CPAIEN Autun</cp:lastModifiedBy>
  <cp:revision>17</cp:revision>
  <dcterms:created xsi:type="dcterms:W3CDTF">2019-03-22T16:55:00Z</dcterms:created>
  <dcterms:modified xsi:type="dcterms:W3CDTF">2019-03-29T15:00:00Z</dcterms:modified>
</cp:coreProperties>
</file>